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2" w:rsidRDefault="00C242E2" w:rsidP="00C242E2"/>
    <w:p w:rsidR="00C242E2" w:rsidRDefault="00C242E2" w:rsidP="00C242E2"/>
    <w:p w:rsidR="00C242E2" w:rsidRDefault="00C242E2" w:rsidP="00C242E2">
      <w:pPr>
        <w:ind w:left="3540"/>
        <w:jc w:val="center"/>
        <w:rPr>
          <w:szCs w:val="28"/>
          <w:u w:val="single"/>
        </w:rPr>
      </w:pPr>
      <w:r w:rsidRPr="005A603E">
        <w:rPr>
          <w:szCs w:val="16"/>
        </w:rPr>
        <w:t>Білоцерківська міська територіальна виборча комісія</w:t>
      </w:r>
      <w:r w:rsidRPr="005B3635">
        <w:rPr>
          <w:szCs w:val="16"/>
        </w:rPr>
        <w:t xml:space="preserve"> </w:t>
      </w:r>
      <w:r>
        <w:rPr>
          <w:szCs w:val="16"/>
        </w:rPr>
        <w:t>Білоцерківського району Київської області</w:t>
      </w:r>
    </w:p>
    <w:p w:rsidR="00C242E2" w:rsidRDefault="00C242E2" w:rsidP="00C242E2">
      <w:pPr>
        <w:ind w:left="3540"/>
        <w:jc w:val="center"/>
        <w:rPr>
          <w:szCs w:val="28"/>
          <w:u w:val="single"/>
        </w:rPr>
      </w:pPr>
    </w:p>
    <w:p w:rsidR="00C242E2" w:rsidRDefault="00C242E2" w:rsidP="00C242E2">
      <w:pPr>
        <w:ind w:left="3540"/>
        <w:jc w:val="center"/>
        <w:rPr>
          <w:szCs w:val="28"/>
          <w:u w:val="single"/>
        </w:rPr>
      </w:pPr>
    </w:p>
    <w:p w:rsidR="00C242E2" w:rsidRPr="00197565" w:rsidRDefault="00C242E2" w:rsidP="00C242E2">
      <w:pPr>
        <w:ind w:left="3540"/>
        <w:jc w:val="center"/>
        <w:rPr>
          <w:szCs w:val="28"/>
        </w:rPr>
      </w:pPr>
      <w:r>
        <w:rPr>
          <w:szCs w:val="28"/>
        </w:rPr>
        <w:t>Кандидата на посаду Білоцерківського міського голови</w:t>
      </w:r>
    </w:p>
    <w:p w:rsidR="00C242E2" w:rsidRPr="00197565" w:rsidRDefault="00C242E2" w:rsidP="00C242E2">
      <w:pPr>
        <w:ind w:left="3540"/>
        <w:jc w:val="center"/>
        <w:rPr>
          <w:szCs w:val="28"/>
        </w:rPr>
      </w:pPr>
      <w:r>
        <w:rPr>
          <w:szCs w:val="28"/>
        </w:rPr>
        <w:t>Бабенка М.В.</w:t>
      </w:r>
    </w:p>
    <w:p w:rsidR="00C242E2" w:rsidRDefault="00C242E2" w:rsidP="00C242E2">
      <w:pPr>
        <w:jc w:val="right"/>
        <w:rPr>
          <w:sz w:val="20"/>
        </w:rPr>
      </w:pPr>
    </w:p>
    <w:p w:rsidR="00C242E2" w:rsidRDefault="00C242E2" w:rsidP="00C242E2">
      <w:pPr>
        <w:jc w:val="right"/>
        <w:rPr>
          <w:sz w:val="20"/>
        </w:rPr>
      </w:pPr>
    </w:p>
    <w:p w:rsidR="00C242E2" w:rsidRPr="00C44413" w:rsidRDefault="00C242E2" w:rsidP="00C242E2">
      <w:pPr>
        <w:jc w:val="right"/>
        <w:rPr>
          <w:sz w:val="20"/>
        </w:rPr>
      </w:pPr>
    </w:p>
    <w:p w:rsidR="00C242E2" w:rsidRPr="00C44413" w:rsidRDefault="00C242E2" w:rsidP="00C242E2">
      <w:pPr>
        <w:jc w:val="center"/>
        <w:rPr>
          <w:b/>
          <w:sz w:val="16"/>
          <w:szCs w:val="16"/>
        </w:rPr>
      </w:pPr>
    </w:p>
    <w:p w:rsidR="00C242E2" w:rsidRDefault="00C242E2" w:rsidP="00C242E2">
      <w:pPr>
        <w:pStyle w:val="a3"/>
        <w:spacing w:after="0"/>
        <w:ind w:firstLine="709"/>
      </w:pPr>
    </w:p>
    <w:p w:rsidR="00C242E2" w:rsidRPr="00197565" w:rsidRDefault="00C242E2" w:rsidP="00C242E2">
      <w:pPr>
        <w:ind w:firstLine="709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Інформую, що виборчий фонд мною не утворювався.</w:t>
      </w:r>
    </w:p>
    <w:p w:rsidR="00C242E2" w:rsidRPr="003141EE" w:rsidRDefault="00C242E2" w:rsidP="00C242E2">
      <w:pPr>
        <w:ind w:firstLine="709"/>
        <w:rPr>
          <w:szCs w:val="28"/>
        </w:rPr>
      </w:pPr>
    </w:p>
    <w:p w:rsidR="00C242E2" w:rsidRPr="00324E44" w:rsidRDefault="00C242E2" w:rsidP="00C242E2">
      <w:pPr>
        <w:ind w:firstLine="709"/>
        <w:rPr>
          <w:szCs w:val="28"/>
        </w:rPr>
      </w:pPr>
    </w:p>
    <w:p w:rsidR="00C242E2" w:rsidRDefault="00C242E2" w:rsidP="00C242E2">
      <w:pPr>
        <w:rPr>
          <w:sz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936"/>
        <w:gridCol w:w="601"/>
        <w:gridCol w:w="2092"/>
        <w:gridCol w:w="284"/>
        <w:gridCol w:w="2735"/>
      </w:tblGrid>
      <w:tr w:rsidR="00C242E2" w:rsidRPr="005425EA" w:rsidTr="003A5E4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42E2" w:rsidRPr="005425EA" w:rsidRDefault="00C242E2" w:rsidP="00667202">
            <w:pPr>
              <w:rPr>
                <w:iCs/>
                <w:szCs w:val="28"/>
              </w:rPr>
            </w:pPr>
            <w:r w:rsidRPr="00CE60B0">
              <w:rPr>
                <w:szCs w:val="28"/>
              </w:rPr>
              <w:t>"</w:t>
            </w:r>
            <w:r>
              <w:rPr>
                <w:szCs w:val="28"/>
              </w:rPr>
              <w:t>3</w:t>
            </w:r>
            <w:r w:rsidR="00667202">
              <w:rPr>
                <w:szCs w:val="28"/>
              </w:rPr>
              <w:t>1</w:t>
            </w:r>
            <w:r w:rsidRPr="00CE60B0">
              <w:rPr>
                <w:szCs w:val="28"/>
              </w:rPr>
              <w:t>"</w:t>
            </w:r>
            <w:r>
              <w:rPr>
                <w:szCs w:val="28"/>
              </w:rPr>
              <w:t xml:space="preserve"> жовтня </w:t>
            </w:r>
            <w:r w:rsidRPr="005425EA">
              <w:rPr>
                <w:szCs w:val="28"/>
              </w:rPr>
              <w:t>20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 xml:space="preserve"> </w:t>
            </w:r>
            <w:r w:rsidRPr="005425EA">
              <w:rPr>
                <w:szCs w:val="28"/>
              </w:rPr>
              <w:t>року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242E2" w:rsidRPr="005425EA" w:rsidRDefault="00C242E2" w:rsidP="003A5E4E"/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E2" w:rsidRPr="005425EA" w:rsidRDefault="00C242E2" w:rsidP="003A5E4E">
            <w:pPr>
              <w:rPr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42E2" w:rsidRPr="005425EA" w:rsidRDefault="00C242E2" w:rsidP="003A5E4E"/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E2" w:rsidRPr="005425EA" w:rsidRDefault="00C242E2" w:rsidP="003A5E4E">
            <w:r>
              <w:t>М.В. Бабенко</w:t>
            </w:r>
          </w:p>
        </w:tc>
      </w:tr>
      <w:tr w:rsidR="00C242E2" w:rsidRPr="005425EA" w:rsidTr="003A5E4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42E2" w:rsidRPr="005425EA" w:rsidRDefault="00C242E2" w:rsidP="003A5E4E">
            <w:pPr>
              <w:rPr>
                <w:iCs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242E2" w:rsidRPr="005425EA" w:rsidRDefault="00C242E2" w:rsidP="003A5E4E">
            <w:pPr>
              <w:rPr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E2" w:rsidRPr="005425EA" w:rsidRDefault="00C242E2" w:rsidP="003A5E4E">
            <w:pPr>
              <w:jc w:val="center"/>
              <w:rPr>
                <w:iCs/>
                <w:vertAlign w:val="superscript"/>
              </w:rPr>
            </w:pPr>
            <w:r w:rsidRPr="005425EA">
              <w:rPr>
                <w:iCs/>
                <w:vertAlign w:val="superscript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42E2" w:rsidRDefault="00C242E2" w:rsidP="003A5E4E">
            <w:pPr>
              <w:rPr>
                <w:iCs/>
                <w:vertAlign w:val="superscri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E2" w:rsidRPr="005425EA" w:rsidRDefault="00C242E2" w:rsidP="003A5E4E"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(прізвище та ініціали)</w:t>
            </w:r>
          </w:p>
        </w:tc>
      </w:tr>
    </w:tbl>
    <w:p w:rsidR="00C242E2" w:rsidRDefault="00C242E2" w:rsidP="00C242E2">
      <w:pPr>
        <w:rPr>
          <w:lang w:val="ru-RU"/>
        </w:rPr>
      </w:pPr>
    </w:p>
    <w:p w:rsidR="005E0829" w:rsidRDefault="005E0829"/>
    <w:sectPr w:rsidR="005E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2"/>
    <w:rsid w:val="005E0829"/>
    <w:rsid w:val="006542C2"/>
    <w:rsid w:val="00667202"/>
    <w:rsid w:val="00820593"/>
    <w:rsid w:val="008C6AD0"/>
    <w:rsid w:val="00A52152"/>
    <w:rsid w:val="00C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42E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C242E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42E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C242E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dcterms:created xsi:type="dcterms:W3CDTF">2020-10-31T07:08:00Z</dcterms:created>
  <dcterms:modified xsi:type="dcterms:W3CDTF">2020-10-31T08:25:00Z</dcterms:modified>
</cp:coreProperties>
</file>