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DD" w:rsidRDefault="00973DDD" w:rsidP="00973DD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317" r:id="rId5"/>
        </w:object>
      </w:r>
    </w:p>
    <w:p w:rsidR="00973DDD" w:rsidRDefault="00973DDD" w:rsidP="00973D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3DDD" w:rsidRDefault="00973DDD" w:rsidP="00973D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3DDD" w:rsidRDefault="00973DDD" w:rsidP="00973DD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3DDD" w:rsidRDefault="00973DDD" w:rsidP="00973DD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3DDD" w:rsidRDefault="00973DDD" w:rsidP="00973DD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3DDD" w:rsidRDefault="00973DDD" w:rsidP="00973DD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973DDD" w:rsidRDefault="00973DDD" w:rsidP="00455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55209" w:rsidRDefault="00455209" w:rsidP="00455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</w:p>
    <w:p w:rsidR="00455209" w:rsidRPr="00D41DA7" w:rsidRDefault="00455209" w:rsidP="00455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</w:p>
    <w:p w:rsidR="00455209" w:rsidRDefault="00455209" w:rsidP="00455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Сквирське шосе, в районі будинку №224</w:t>
      </w:r>
    </w:p>
    <w:p w:rsidR="00455209" w:rsidRPr="0079213F" w:rsidRDefault="00455209" w:rsidP="00455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55209" w:rsidRPr="00180394" w:rsidRDefault="00455209" w:rsidP="004552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особи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підприємець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 липня 2020 року №15.1-07/3079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79213F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455209" w:rsidRPr="0079213F" w:rsidRDefault="00455209" w:rsidP="004552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209" w:rsidRPr="00D41DA7" w:rsidRDefault="00455209" w:rsidP="004552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тимчасової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по продажу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хлібобулочних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виробів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Сквирське шосе, в районі будинку №224</w:t>
      </w:r>
      <w:r w:rsidRPr="0079213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009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3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55209" w:rsidRPr="0079213F" w:rsidRDefault="00455209" w:rsidP="004552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55209" w:rsidRPr="0079213F" w:rsidRDefault="00455209" w:rsidP="004552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455209" w:rsidRPr="0079213F" w:rsidRDefault="00455209" w:rsidP="004552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455209" w:rsidRPr="0079213F" w:rsidRDefault="00455209" w:rsidP="00455209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55209"/>
    <w:rsid w:val="00856B3E"/>
    <w:rsid w:val="009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3BC92-3054-4486-A215-BDFD6A0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73DDD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73D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2020-09-02T09:02:00Z</dcterms:modified>
</cp:coreProperties>
</file>