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37" w:rsidRDefault="00726437" w:rsidP="00726437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DF1D1B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33019" r:id="rId5"/>
        </w:pict>
      </w:r>
    </w:p>
    <w:p w:rsidR="00726437" w:rsidRDefault="00726437" w:rsidP="00726437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26437" w:rsidRDefault="00726437" w:rsidP="00726437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26437" w:rsidRDefault="00726437" w:rsidP="0072643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26437" w:rsidRDefault="00726437" w:rsidP="00726437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26437" w:rsidRDefault="00726437" w:rsidP="007264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85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726437" w:rsidRDefault="00726437" w:rsidP="007264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6437" w:rsidRDefault="00726437" w:rsidP="007264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5B23" w:rsidRPr="00A018C6" w:rsidRDefault="002F5B23" w:rsidP="002F5B23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2F5B23" w:rsidRPr="00A018C6" w:rsidRDefault="002F5B23" w:rsidP="002F5B23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</w:p>
    <w:p w:rsidR="002F5B23" w:rsidRPr="00A018C6" w:rsidRDefault="002F5B23" w:rsidP="002F5B23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018C6">
        <w:rPr>
          <w:rFonts w:ascii="Times New Roman" w:hAnsi="Times New Roman"/>
          <w:sz w:val="24"/>
          <w:szCs w:val="24"/>
        </w:rPr>
        <w:t>Музиченко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Ніні Степанівні</w:t>
      </w:r>
    </w:p>
    <w:p w:rsidR="002F5B23" w:rsidRPr="00A018C6" w:rsidRDefault="002F5B23" w:rsidP="002F5B23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F5B23" w:rsidRPr="00A018C6" w:rsidRDefault="002F5B23" w:rsidP="002F5B23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грудня 2019 року №612/2-17,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грудня 2019 року №201</w:t>
      </w:r>
      <w:r w:rsidRPr="00A018C6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 xml:space="preserve">заяву фізичної особи – підприємця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18C6">
        <w:rPr>
          <w:rFonts w:ascii="Times New Roman" w:hAnsi="Times New Roman"/>
          <w:sz w:val="24"/>
          <w:szCs w:val="24"/>
        </w:rPr>
        <w:t>Музиченко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Ніни Степанівни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>від 11 вересня  2019 року №4843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2F5B23" w:rsidRPr="00A018C6" w:rsidRDefault="002F5B23" w:rsidP="002F5B23">
      <w:pPr>
        <w:tabs>
          <w:tab w:val="left" w:pos="383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F5B23" w:rsidRPr="00A018C6" w:rsidRDefault="002F5B23" w:rsidP="002F5B23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A018C6">
        <w:rPr>
          <w:rFonts w:ascii="Times New Roman" w:hAnsi="Times New Roman"/>
          <w:sz w:val="24"/>
          <w:szCs w:val="24"/>
        </w:rPr>
        <w:t>від 26 вересня 2014 року №123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 від 01 жовтня 2014 року №7239967 </w:t>
      </w:r>
      <w:r w:rsidRPr="00A018C6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proofErr w:type="spellStart"/>
      <w:r w:rsidRPr="00A018C6">
        <w:rPr>
          <w:rFonts w:ascii="Times New Roman" w:hAnsi="Times New Roman"/>
          <w:sz w:val="24"/>
          <w:szCs w:val="24"/>
        </w:rPr>
        <w:t>Музиченко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Ніні Степанівні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>з цільовим призначенням 03.07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Для будівництва та обслуговування будівель торгівлі </w:t>
      </w:r>
      <w:r w:rsidRPr="00A018C6">
        <w:rPr>
          <w:rStyle w:val="rvts82"/>
          <w:rFonts w:ascii="Times New Roman" w:hAnsi="Times New Roman"/>
          <w:sz w:val="24"/>
          <w:szCs w:val="24"/>
        </w:rPr>
        <w:t>(</w:t>
      </w:r>
      <w:r w:rsidRPr="00A018C6">
        <w:rPr>
          <w:rFonts w:ascii="Times New Roman" w:hAnsi="Times New Roman"/>
          <w:sz w:val="24"/>
          <w:szCs w:val="24"/>
        </w:rPr>
        <w:t xml:space="preserve">вид використання – для експлуатації та обслуговування магазину по продажу продовольчих товарів) за адресою: вулиця Івана Мазепи, 67/4,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площею 0,0128 га (з них:  під спорудами – 0,0071 га,  під проїздами, проходами та площадками – 0,0057 га),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строком на 10 (десять) років, за рахунок земель населеного пункту м. Біла Церква.  Кадастровий номер: 3210300000:03:033:0043.</w:t>
      </w:r>
    </w:p>
    <w:p w:rsidR="002F5B23" w:rsidRPr="00A018C6" w:rsidRDefault="002F5B23" w:rsidP="002F5B23">
      <w:pPr>
        <w:shd w:val="clear" w:color="auto" w:fill="FFFFFF" w:themeFill="background1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A018C6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26 вересня 2014 року №123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2F5B23" w:rsidRPr="00A018C6" w:rsidRDefault="002F5B23" w:rsidP="002F5B23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018C6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F5B23" w:rsidRPr="00A018C6" w:rsidRDefault="002F5B23" w:rsidP="002F5B23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5B23" w:rsidRPr="00A018C6" w:rsidRDefault="002F5B23" w:rsidP="002F5B23">
      <w:pPr>
        <w:shd w:val="clear" w:color="auto" w:fill="FFFFFF" w:themeFill="background1"/>
        <w:tabs>
          <w:tab w:val="left" w:pos="3836"/>
        </w:tabs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Pr="002F5B23" w:rsidRDefault="002F5B23" w:rsidP="002F5B2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sectPr w:rsidR="006F5D49" w:rsidRPr="002F5B23" w:rsidSect="002F5B23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5B23"/>
    <w:rsid w:val="000F3BD3"/>
    <w:rsid w:val="001A7A1C"/>
    <w:rsid w:val="002F5B23"/>
    <w:rsid w:val="005347F7"/>
    <w:rsid w:val="006F5D49"/>
    <w:rsid w:val="00726437"/>
    <w:rsid w:val="0074572A"/>
    <w:rsid w:val="009663D8"/>
    <w:rsid w:val="00A066BB"/>
    <w:rsid w:val="00A24D90"/>
    <w:rsid w:val="00C04B6B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2F5B23"/>
  </w:style>
  <w:style w:type="paragraph" w:styleId="a3">
    <w:name w:val="No Spacing"/>
    <w:uiPriority w:val="1"/>
    <w:qFormat/>
    <w:rsid w:val="007264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726437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726437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1688</Words>
  <Characters>963</Characters>
  <Application>Microsoft Office Word</Application>
  <DocSecurity>0</DocSecurity>
  <Lines>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2020-03-02T08:44:00Z</cp:lastPrinted>
  <dcterms:created xsi:type="dcterms:W3CDTF">2020-03-02T08:44:00Z</dcterms:created>
  <dcterms:modified xsi:type="dcterms:W3CDTF">2020-03-05T15:00:00Z</dcterms:modified>
</cp:coreProperties>
</file>