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A" w:rsidRDefault="007117CA" w:rsidP="007117CA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084441" r:id="rId5"/>
        </w:pict>
      </w:r>
    </w:p>
    <w:p w:rsidR="007117CA" w:rsidRDefault="007117CA" w:rsidP="007117C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117CA" w:rsidRDefault="007117CA" w:rsidP="007117C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17CA" w:rsidRDefault="007117CA" w:rsidP="007117C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17CA" w:rsidRDefault="007117CA" w:rsidP="007117C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17CA" w:rsidRDefault="007117CA" w:rsidP="007117C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17CA" w:rsidRPr="00A56831" w:rsidRDefault="007117CA" w:rsidP="007117CA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505DC1" w:rsidRPr="00055024" w:rsidRDefault="007117CA" w:rsidP="00711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05DC1" w:rsidRPr="00055024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05DC1" w:rsidRPr="00055024" w:rsidRDefault="00505DC1" w:rsidP="00505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ізичній особі – підприємцю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Олені Володимирівн</w:t>
      </w:r>
      <w:r>
        <w:rPr>
          <w:rFonts w:ascii="Times New Roman" w:hAnsi="Times New Roman"/>
          <w:sz w:val="24"/>
          <w:szCs w:val="24"/>
          <w:lang w:eastAsia="ru-RU"/>
        </w:rPr>
        <w:t>і</w:t>
      </w:r>
    </w:p>
    <w:p w:rsidR="00505DC1" w:rsidRDefault="00505DC1" w:rsidP="00505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05DC1" w:rsidRPr="00055024" w:rsidRDefault="00505DC1" w:rsidP="00505D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ізичної особи – підприємця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</w:t>
      </w:r>
      <w:r w:rsidRPr="00055024">
        <w:rPr>
          <w:rFonts w:ascii="Times New Roman" w:hAnsi="Times New Roman"/>
          <w:sz w:val="24"/>
          <w:szCs w:val="24"/>
        </w:rPr>
        <w:t xml:space="preserve"> від 20 листопада  2019  року №5982</w:t>
      </w:r>
      <w:r w:rsidRPr="00055024">
        <w:rPr>
          <w:rFonts w:ascii="Times New Roman" w:hAnsi="Times New Roman"/>
          <w:sz w:val="24"/>
          <w:szCs w:val="24"/>
          <w:lang w:eastAsia="zh-CN"/>
        </w:rPr>
        <w:t>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055024">
        <w:rPr>
          <w:rFonts w:ascii="Times New Roman" w:hAnsi="Times New Roman"/>
          <w:sz w:val="24"/>
          <w:szCs w:val="24"/>
        </w:rPr>
        <w:t xml:space="preserve"> п. а) ч. 1 ст. 141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05DC1" w:rsidRPr="00055024" w:rsidRDefault="00505DC1" w:rsidP="00505D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05DC1" w:rsidRDefault="00505DC1" w:rsidP="00505D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Відмовити в припиненні договору о</w:t>
      </w:r>
      <w:r w:rsidRPr="00055024">
        <w:rPr>
          <w:rFonts w:ascii="Times New Roman" w:hAnsi="Times New Roman"/>
          <w:sz w:val="24"/>
          <w:szCs w:val="24"/>
        </w:rPr>
        <w:t xml:space="preserve">ренди землі з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 </w:t>
      </w:r>
      <w:r w:rsidRPr="00055024">
        <w:rPr>
          <w:rFonts w:ascii="Times New Roman" w:hAnsi="Times New Roman"/>
          <w:sz w:val="24"/>
          <w:szCs w:val="24"/>
        </w:rPr>
        <w:t xml:space="preserve">під розміщення аптеки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за адресою: </w:t>
      </w:r>
      <w:r w:rsidRPr="00055024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055024"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055024">
        <w:rPr>
          <w:rFonts w:ascii="Times New Roman" w:hAnsi="Times New Roman"/>
          <w:color w:val="000000"/>
          <w:sz w:val="24"/>
          <w:szCs w:val="24"/>
        </w:rPr>
        <w:t>, 155</w:t>
      </w:r>
      <w:r w:rsidRPr="00055024">
        <w:rPr>
          <w:rFonts w:ascii="Times New Roman" w:hAnsi="Times New Roman"/>
          <w:sz w:val="24"/>
          <w:szCs w:val="24"/>
        </w:rPr>
        <w:t xml:space="preserve">, приміщення 2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площею 0,0188 га </w:t>
      </w:r>
      <w:r w:rsidRPr="00055024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055024">
        <w:rPr>
          <w:rFonts w:ascii="Times New Roman" w:hAnsi="Times New Roman"/>
          <w:sz w:val="24"/>
          <w:szCs w:val="24"/>
          <w:lang w:eastAsia="ru-RU"/>
        </w:rPr>
        <w:t>3210300000:04:027:0010</w:t>
      </w:r>
      <w:r w:rsidRPr="00055024">
        <w:rPr>
          <w:rFonts w:ascii="Times New Roman" w:hAnsi="Times New Roman"/>
          <w:sz w:val="24"/>
          <w:szCs w:val="24"/>
        </w:rPr>
        <w:t>, який укладений 22 липня 2013 року №65</w:t>
      </w:r>
      <w:r w:rsidRPr="000550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 на  підставі підпункту 7.22 пункту 7 рішення міської ради  від 20 червня 2013 року  №1002-43-V</w:t>
      </w:r>
      <w:r w:rsidRPr="00055024">
        <w:rPr>
          <w:rFonts w:ascii="Times New Roman" w:hAnsi="Times New Roman"/>
          <w:sz w:val="24"/>
          <w:szCs w:val="24"/>
          <w:lang w:val="en-US"/>
        </w:rPr>
        <w:t>I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>«</w:t>
      </w:r>
      <w:r w:rsidRPr="00055024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055024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055024">
        <w:rPr>
          <w:rFonts w:ascii="Times New Roman" w:hAnsi="Times New Roman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E49D8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</w:t>
      </w:r>
      <w:r>
        <w:rPr>
          <w:rFonts w:ascii="Times New Roman" w:hAnsi="Times New Roman"/>
          <w:b/>
          <w:sz w:val="24"/>
          <w:szCs w:val="24"/>
          <w:lang w:eastAsia="ru-RU"/>
        </w:rPr>
        <w:t>ч.3 ст. 31 Закону України «Про оренду землі».</w:t>
      </w:r>
    </w:p>
    <w:p w:rsidR="00505DC1" w:rsidRPr="00055024" w:rsidRDefault="00505DC1" w:rsidP="00505D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5024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5DC1" w:rsidRPr="00055024" w:rsidRDefault="00505DC1" w:rsidP="00505D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05DC1" w:rsidRPr="00055024" w:rsidRDefault="00505DC1" w:rsidP="00505D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0550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505D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DC1"/>
    <w:rsid w:val="00193B3E"/>
    <w:rsid w:val="001A7A1C"/>
    <w:rsid w:val="00505DC1"/>
    <w:rsid w:val="005347F7"/>
    <w:rsid w:val="00632826"/>
    <w:rsid w:val="006F5D49"/>
    <w:rsid w:val="007117CA"/>
    <w:rsid w:val="0084643A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17C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117C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71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2019-12-26T15:27:00Z</dcterms:created>
  <dcterms:modified xsi:type="dcterms:W3CDTF">2020-01-09T12:14:00Z</dcterms:modified>
</cp:coreProperties>
</file>