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1C" w:rsidRDefault="008C2EB4" w:rsidP="002106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C2E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849" r:id="rId5"/>
        </w:pict>
      </w:r>
    </w:p>
    <w:p w:rsidR="0021061C" w:rsidRDefault="0021061C" w:rsidP="002106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061C" w:rsidRDefault="0021061C" w:rsidP="0021061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1061C" w:rsidRDefault="0021061C" w:rsidP="002106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061C" w:rsidRDefault="0021061C" w:rsidP="002106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061C" w:rsidRDefault="0021061C" w:rsidP="0021061C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64CF6" w:rsidRPr="00573A97">
        <w:rPr>
          <w:rFonts w:ascii="Times New Roman" w:hAnsi="Times New Roman" w:cs="Times New Roman"/>
          <w:sz w:val="24"/>
          <w:szCs w:val="24"/>
        </w:rPr>
        <w:t>385</w:t>
      </w:r>
      <w:r w:rsidR="00364CF6">
        <w:rPr>
          <w:rFonts w:ascii="Times New Roman" w:hAnsi="Times New Roman" w:cs="Times New Roman"/>
          <w:sz w:val="24"/>
          <w:szCs w:val="24"/>
        </w:rPr>
        <w:t>7</w:t>
      </w:r>
      <w:r w:rsidR="00364CF6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21061C" w:rsidRDefault="0021061C" w:rsidP="0021061C">
      <w:pPr>
        <w:pStyle w:val="a3"/>
        <w:ind w:left="0" w:firstLine="0"/>
        <w:rPr>
          <w:lang w:val="uk-UA"/>
        </w:rPr>
      </w:pPr>
    </w:p>
    <w:p w:rsidR="002D409E" w:rsidRPr="00E75117" w:rsidRDefault="002D409E" w:rsidP="002D409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D409E" w:rsidRPr="003B2993" w:rsidRDefault="002D409E" w:rsidP="002D409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ПРИВАТНОМУ ПІДПРИЄМСТВУ «ТРІАДА»</w:t>
      </w:r>
    </w:p>
    <w:p w:rsidR="002D409E" w:rsidRPr="003B2993" w:rsidRDefault="002D409E" w:rsidP="002D40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09E" w:rsidRPr="003B2993" w:rsidRDefault="002D409E" w:rsidP="002D409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ПРИВАТНОГО ПІДПРИЄМСТВА «ТРІАДА»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22 березня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1864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D409E" w:rsidRPr="003B2993" w:rsidRDefault="002D409E" w:rsidP="002D40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09E" w:rsidRPr="003B2993" w:rsidRDefault="002D409E" w:rsidP="002D409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15 квітня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 xml:space="preserve">70,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червня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6029081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ПРИВАТНОМУ ПІДПРИЄМСТВУ «ТРІАДА»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3B2993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 (</w:t>
      </w:r>
      <w:r w:rsidRPr="003B2993">
        <w:rPr>
          <w:rFonts w:ascii="Times New Roman" w:hAnsi="Times New Roman"/>
          <w:sz w:val="24"/>
          <w:szCs w:val="24"/>
        </w:rPr>
        <w:t>вид використання – для</w:t>
      </w:r>
      <w:r>
        <w:rPr>
          <w:rFonts w:ascii="Times New Roman" w:hAnsi="Times New Roman"/>
          <w:sz w:val="24"/>
          <w:szCs w:val="24"/>
        </w:rPr>
        <w:t xml:space="preserve"> експлуатації та обслуговування складу будівельних матеріалів</w:t>
      </w:r>
      <w:r w:rsidRPr="003B2993">
        <w:rPr>
          <w:rFonts w:ascii="Times New Roman" w:hAnsi="Times New Roman"/>
          <w:sz w:val="24"/>
          <w:szCs w:val="24"/>
        </w:rPr>
        <w:t xml:space="preserve"> – нежитлов</w:t>
      </w:r>
      <w:r>
        <w:rPr>
          <w:rFonts w:ascii="Times New Roman" w:hAnsi="Times New Roman"/>
          <w:sz w:val="24"/>
          <w:szCs w:val="24"/>
        </w:rPr>
        <w:t>а</w:t>
      </w:r>
      <w:r w:rsidRPr="003B2993">
        <w:rPr>
          <w:rFonts w:ascii="Times New Roman" w:hAnsi="Times New Roman"/>
          <w:sz w:val="24"/>
          <w:szCs w:val="24"/>
        </w:rPr>
        <w:t xml:space="preserve"> будівл</w:t>
      </w:r>
      <w:r>
        <w:rPr>
          <w:rFonts w:ascii="Times New Roman" w:hAnsi="Times New Roman"/>
          <w:sz w:val="24"/>
          <w:szCs w:val="24"/>
        </w:rPr>
        <w:t>я</w:t>
      </w:r>
      <w:r w:rsidRPr="003B2993">
        <w:rPr>
          <w:rFonts w:ascii="Times New Roman" w:hAnsi="Times New Roman"/>
          <w:sz w:val="24"/>
          <w:szCs w:val="24"/>
        </w:rPr>
        <w:t xml:space="preserve"> літер</w:t>
      </w:r>
      <w:r>
        <w:rPr>
          <w:rFonts w:ascii="Times New Roman" w:hAnsi="Times New Roman"/>
          <w:sz w:val="24"/>
          <w:szCs w:val="24"/>
        </w:rPr>
        <w:t>а</w:t>
      </w:r>
      <w:r w:rsidRPr="003B299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А»</w:t>
      </w:r>
      <w:r w:rsidRPr="003B2993">
        <w:rPr>
          <w:rFonts w:ascii="Times New Roman" w:hAnsi="Times New Roman"/>
          <w:sz w:val="24"/>
          <w:szCs w:val="24"/>
        </w:rPr>
        <w:t>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Глиняна,  15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2654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спорудами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0808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1846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га),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0:06:002:0063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409E" w:rsidRPr="003B2993" w:rsidRDefault="002D409E" w:rsidP="002D409E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15 квітня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70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D409E" w:rsidRDefault="002D409E" w:rsidP="002D409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D409E" w:rsidRDefault="002D409E" w:rsidP="002D409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409E" w:rsidRPr="003B2993" w:rsidRDefault="002D409E" w:rsidP="002D409E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2D40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09E"/>
    <w:rsid w:val="001A7A1C"/>
    <w:rsid w:val="0021061C"/>
    <w:rsid w:val="00235E2D"/>
    <w:rsid w:val="0027747E"/>
    <w:rsid w:val="002D409E"/>
    <w:rsid w:val="00364CF6"/>
    <w:rsid w:val="006F5D49"/>
    <w:rsid w:val="008C2EB4"/>
    <w:rsid w:val="00973508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D409E"/>
  </w:style>
  <w:style w:type="paragraph" w:styleId="a3">
    <w:name w:val="List"/>
    <w:basedOn w:val="a"/>
    <w:semiHidden/>
    <w:unhideWhenUsed/>
    <w:rsid w:val="0021061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21061C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21061C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21061C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1712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2019-05-31T06:56:00Z</dcterms:created>
  <dcterms:modified xsi:type="dcterms:W3CDTF">2019-06-06T14:37:00Z</dcterms:modified>
</cp:coreProperties>
</file>