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DB" w:rsidRDefault="000370EB" w:rsidP="00B331D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411" r:id="rId5"/>
        </w:pict>
      </w:r>
    </w:p>
    <w:p w:rsidR="00B331DB" w:rsidRDefault="00B331DB" w:rsidP="00B331D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331DB" w:rsidRDefault="00B331DB" w:rsidP="00B331D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331DB" w:rsidRDefault="00B331DB" w:rsidP="00B331D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331DB" w:rsidRDefault="00B331DB" w:rsidP="00B331D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331DB" w:rsidRPr="00B62292" w:rsidRDefault="00B331DB" w:rsidP="00B331DB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2062D2">
        <w:rPr>
          <w:rFonts w:ascii="Times New Roman" w:hAnsi="Times New Roman"/>
          <w:sz w:val="24"/>
          <w:szCs w:val="24"/>
        </w:rPr>
        <w:t>76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331DB" w:rsidRDefault="00B331DB" w:rsidP="00B331DB">
      <w:pPr>
        <w:pStyle w:val="a3"/>
        <w:ind w:left="0" w:firstLine="0"/>
        <w:rPr>
          <w:lang w:val="uk-UA"/>
        </w:rPr>
      </w:pPr>
    </w:p>
    <w:p w:rsidR="001756F3" w:rsidRPr="00F854C1" w:rsidRDefault="001756F3" w:rsidP="001756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756F3" w:rsidRPr="00F854C1" w:rsidRDefault="001756F3" w:rsidP="001756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756F3" w:rsidRPr="00F854C1" w:rsidRDefault="001756F3" w:rsidP="0017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  <w:lang w:eastAsia="ru-RU"/>
        </w:rPr>
        <w:t>Вдовиченку Мирославу Васильовичу</w:t>
      </w:r>
    </w:p>
    <w:p w:rsidR="001756F3" w:rsidRPr="00F854C1" w:rsidRDefault="001756F3" w:rsidP="0017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56F3" w:rsidRPr="00F854C1" w:rsidRDefault="001756F3" w:rsidP="001756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заяву громадянина  </w:t>
      </w:r>
      <w:r>
        <w:rPr>
          <w:rFonts w:ascii="Times New Roman" w:hAnsi="Times New Roman"/>
          <w:sz w:val="24"/>
          <w:szCs w:val="24"/>
          <w:lang w:eastAsia="ru-RU"/>
        </w:rPr>
        <w:t>Вдовиченка Мирослава В</w:t>
      </w:r>
      <w:r w:rsidRPr="00F854C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сильовича</w:t>
      </w:r>
      <w:r w:rsidRPr="00F854C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21 лютого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1311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756F3" w:rsidRPr="00F854C1" w:rsidRDefault="001756F3" w:rsidP="001756F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756F3" w:rsidRPr="00F854C1" w:rsidRDefault="001756F3" w:rsidP="001756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  <w:lang w:eastAsia="ru-RU"/>
        </w:rPr>
        <w:t>Вдовиченку Мирославу Васильовичу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158, орієнтовною площею 0,1200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</w:p>
    <w:p w:rsidR="001756F3" w:rsidRPr="00F854C1" w:rsidRDefault="001756F3" w:rsidP="001756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756F3" w:rsidRPr="00F854C1" w:rsidRDefault="001756F3" w:rsidP="001756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756F3" w:rsidRPr="00F854C1" w:rsidRDefault="001756F3" w:rsidP="001756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56F3" w:rsidRPr="00F854C1" w:rsidRDefault="001756F3" w:rsidP="001756F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56F3" w:rsidRPr="00F854C1" w:rsidRDefault="001756F3" w:rsidP="001756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756F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6F3"/>
    <w:rsid w:val="000370EB"/>
    <w:rsid w:val="000C51A2"/>
    <w:rsid w:val="001756F3"/>
    <w:rsid w:val="001F3574"/>
    <w:rsid w:val="002062D2"/>
    <w:rsid w:val="006F5D49"/>
    <w:rsid w:val="00B331DB"/>
    <w:rsid w:val="00F26137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331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331D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331D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2019-04-26T08:49:00Z</cp:lastPrinted>
  <dcterms:created xsi:type="dcterms:W3CDTF">2019-04-26T08:48:00Z</dcterms:created>
  <dcterms:modified xsi:type="dcterms:W3CDTF">2019-05-06T12:50:00Z</dcterms:modified>
</cp:coreProperties>
</file>