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2E" w:rsidRDefault="006B082E" w:rsidP="006B082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B082E" w:rsidRDefault="00FF488C" w:rsidP="006B082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F48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863" r:id="rId5"/>
        </w:pict>
      </w:r>
    </w:p>
    <w:p w:rsidR="006B082E" w:rsidRDefault="006B082E" w:rsidP="006B082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B082E" w:rsidRDefault="006B082E" w:rsidP="006B082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B082E" w:rsidRDefault="006B082E" w:rsidP="006B082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082E" w:rsidRDefault="006B082E" w:rsidP="006B082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082E" w:rsidRDefault="006B082E" w:rsidP="006B082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892EA7" w:rsidRPr="0024755A">
        <w:rPr>
          <w:rFonts w:ascii="Times New Roman" w:hAnsi="Times New Roman"/>
          <w:sz w:val="24"/>
          <w:szCs w:val="24"/>
        </w:rPr>
        <w:t>3</w:t>
      </w:r>
      <w:r w:rsidR="00892EA7">
        <w:rPr>
          <w:rFonts w:ascii="Times New Roman" w:hAnsi="Times New Roman"/>
          <w:sz w:val="24"/>
          <w:szCs w:val="24"/>
        </w:rPr>
        <w:t>585</w:t>
      </w:r>
      <w:r w:rsidR="00892EA7" w:rsidRPr="0024755A">
        <w:rPr>
          <w:rFonts w:ascii="Times New Roman" w:hAnsi="Times New Roman"/>
          <w:sz w:val="24"/>
          <w:szCs w:val="24"/>
        </w:rPr>
        <w:t>-6</w:t>
      </w:r>
      <w:r w:rsidR="00892EA7">
        <w:rPr>
          <w:rFonts w:ascii="Times New Roman" w:hAnsi="Times New Roman"/>
          <w:sz w:val="24"/>
          <w:szCs w:val="24"/>
        </w:rPr>
        <w:t>8</w:t>
      </w:r>
      <w:r w:rsidR="00892EA7" w:rsidRPr="0024755A">
        <w:rPr>
          <w:rFonts w:ascii="Times New Roman" w:hAnsi="Times New Roman"/>
          <w:sz w:val="24"/>
          <w:szCs w:val="24"/>
        </w:rPr>
        <w:t>-VII</w:t>
      </w:r>
    </w:p>
    <w:p w:rsidR="006B082E" w:rsidRDefault="006B082E" w:rsidP="006B082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5707" w:rsidRPr="00B33391" w:rsidRDefault="00545707" w:rsidP="005457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45707" w:rsidRPr="00B33391" w:rsidRDefault="00545707" w:rsidP="005457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ПРИВАТНОМУ ПІДПРИЄМСТВУ «Р.СТАЙЛ»</w:t>
      </w:r>
    </w:p>
    <w:p w:rsidR="00545707" w:rsidRPr="00B33391" w:rsidRDefault="00545707" w:rsidP="005457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707" w:rsidRPr="00B33391" w:rsidRDefault="00545707" w:rsidP="005457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ПРИВАТНОГО ПІДПРИЄМСТВА «Р.СТАЙЛ»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27 грудня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6178</w:t>
      </w:r>
      <w:r w:rsidRPr="00B33391">
        <w:rPr>
          <w:rFonts w:ascii="Times New Roman" w:hAnsi="Times New Roman"/>
          <w:sz w:val="24"/>
          <w:szCs w:val="24"/>
          <w:lang w:eastAsia="zh-CN"/>
        </w:rPr>
        <w:t>,</w:t>
      </w:r>
      <w:r w:rsidRPr="00B33391"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B33391">
        <w:rPr>
          <w:rFonts w:ascii="Times New Roman" w:hAnsi="Times New Roman"/>
          <w:sz w:val="24"/>
          <w:szCs w:val="24"/>
        </w:rPr>
        <w:t xml:space="preserve">  </w:t>
      </w:r>
      <w:r w:rsidRPr="003025A3">
        <w:rPr>
          <w:rFonts w:ascii="Times New Roman" w:hAnsi="Times New Roman"/>
          <w:sz w:val="24"/>
          <w:szCs w:val="24"/>
        </w:rPr>
        <w:t xml:space="preserve">п. е) ч. 1 </w:t>
      </w:r>
      <w:r w:rsidRPr="00B33391">
        <w:rPr>
          <w:rFonts w:ascii="Times New Roman" w:hAnsi="Times New Roman"/>
          <w:sz w:val="24"/>
          <w:szCs w:val="24"/>
        </w:rPr>
        <w:t xml:space="preserve">ст. 141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45707" w:rsidRPr="00B33391" w:rsidRDefault="00545707" w:rsidP="005457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45707" w:rsidRDefault="00545707" w:rsidP="005457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sz w:val="24"/>
          <w:szCs w:val="24"/>
        </w:rPr>
        <w:t xml:space="preserve">ПРИВАТНИМ ПІДПРИЄМСТВОМ «Р.СТАЙЛ» </w:t>
      </w:r>
      <w:r w:rsidRPr="00B33391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 xml:space="preserve">швейного цеху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Запорізька, 2а, </w:t>
      </w:r>
      <w:r w:rsidRPr="00B33391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327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B33391">
        <w:rPr>
          <w:rFonts w:ascii="Times New Roman" w:hAnsi="Times New Roman"/>
          <w:sz w:val="24"/>
          <w:szCs w:val="24"/>
        </w:rPr>
        <w:t>з кадастровим номером:</w:t>
      </w:r>
      <w:r>
        <w:rPr>
          <w:rFonts w:ascii="Times New Roman" w:hAnsi="Times New Roman"/>
          <w:sz w:val="24"/>
          <w:szCs w:val="24"/>
          <w:lang w:eastAsia="ru-RU"/>
        </w:rPr>
        <w:t>3210300000:03:022:0145</w:t>
      </w:r>
      <w:r w:rsidRPr="00B33391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22 березня</w:t>
      </w:r>
      <w:r w:rsidRPr="00B333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B3339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02 </w:t>
      </w:r>
      <w:r w:rsidRPr="00B33391">
        <w:rPr>
          <w:rFonts w:ascii="Times New Roman" w:hAnsi="Times New Roman"/>
          <w:sz w:val="24"/>
          <w:szCs w:val="24"/>
        </w:rPr>
        <w:t xml:space="preserve"> на  пі</w:t>
      </w:r>
      <w:r>
        <w:rPr>
          <w:rFonts w:ascii="Times New Roman" w:hAnsi="Times New Roman"/>
          <w:sz w:val="24"/>
          <w:szCs w:val="24"/>
        </w:rPr>
        <w:t>дставі підпункту 1</w:t>
      </w:r>
      <w:r w:rsidRPr="00B333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33391">
        <w:rPr>
          <w:rFonts w:ascii="Times New Roman" w:hAnsi="Times New Roman"/>
          <w:sz w:val="24"/>
          <w:szCs w:val="24"/>
        </w:rPr>
        <w:t xml:space="preserve">. пункту </w:t>
      </w:r>
      <w:r>
        <w:rPr>
          <w:rFonts w:ascii="Times New Roman" w:hAnsi="Times New Roman"/>
          <w:sz w:val="24"/>
          <w:szCs w:val="24"/>
        </w:rPr>
        <w:t>1</w:t>
      </w:r>
      <w:r w:rsidRPr="00B33391">
        <w:rPr>
          <w:rFonts w:ascii="Times New Roman" w:hAnsi="Times New Roman"/>
          <w:sz w:val="24"/>
          <w:szCs w:val="24"/>
        </w:rPr>
        <w:t xml:space="preserve"> рішення міської ради від </w:t>
      </w:r>
      <w:r>
        <w:rPr>
          <w:rFonts w:ascii="Times New Roman" w:hAnsi="Times New Roman"/>
          <w:sz w:val="24"/>
          <w:szCs w:val="24"/>
        </w:rPr>
        <w:t>18 лютого 2016</w:t>
      </w:r>
      <w:r w:rsidRPr="00B33391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68</w:t>
      </w:r>
      <w:r w:rsidRPr="00B333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</w:t>
      </w:r>
      <w:r w:rsidRPr="00B33391">
        <w:rPr>
          <w:rFonts w:ascii="Times New Roman" w:hAnsi="Times New Roman"/>
          <w:sz w:val="24"/>
          <w:szCs w:val="24"/>
        </w:rPr>
        <w:t xml:space="preserve">-VII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поновлення договорів оренди землі</w:t>
      </w:r>
      <w:r w:rsidRPr="00B3339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26.04.2016</w:t>
      </w:r>
      <w:r w:rsidRPr="00B3339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14386190</w:t>
      </w:r>
      <w:r w:rsidRPr="00B333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B33391">
        <w:rPr>
          <w:rFonts w:ascii="Times New Roman" w:hAnsi="Times New Roman"/>
          <w:sz w:val="24"/>
          <w:szCs w:val="24"/>
        </w:rPr>
        <w:t xml:space="preserve"> </w:t>
      </w:r>
    </w:p>
    <w:p w:rsidR="00545707" w:rsidRPr="00B33391" w:rsidRDefault="00545707" w:rsidP="005457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22 березня</w:t>
      </w:r>
      <w:r w:rsidRPr="00B333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B3339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02</w:t>
      </w:r>
      <w:r w:rsidRPr="00B33391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545707" w:rsidRPr="00B33391" w:rsidRDefault="00545707" w:rsidP="005457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45707" w:rsidRPr="00B33391" w:rsidRDefault="00545707" w:rsidP="005457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5707" w:rsidRPr="00B33391" w:rsidRDefault="00545707" w:rsidP="005457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707" w:rsidRPr="00B33391" w:rsidRDefault="00545707" w:rsidP="005457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3339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545707" w:rsidRDefault="00545707" w:rsidP="00545707"/>
    <w:p w:rsidR="006F5D49" w:rsidRDefault="006F5D49"/>
    <w:sectPr w:rsidR="006F5D49" w:rsidSect="005457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707"/>
    <w:rsid w:val="000120D9"/>
    <w:rsid w:val="001A0761"/>
    <w:rsid w:val="00534BAB"/>
    <w:rsid w:val="00545707"/>
    <w:rsid w:val="006A069C"/>
    <w:rsid w:val="006B082E"/>
    <w:rsid w:val="006F5D49"/>
    <w:rsid w:val="00892EA7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45707"/>
  </w:style>
  <w:style w:type="paragraph" w:styleId="a3">
    <w:name w:val="Plain Text"/>
    <w:basedOn w:val="a"/>
    <w:link w:val="a4"/>
    <w:semiHidden/>
    <w:unhideWhenUsed/>
    <w:rsid w:val="006B08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B082E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6B0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2019-03-29T11:56:00Z</cp:lastPrinted>
  <dcterms:created xsi:type="dcterms:W3CDTF">2019-03-29T11:56:00Z</dcterms:created>
  <dcterms:modified xsi:type="dcterms:W3CDTF">2019-04-08T06:28:00Z</dcterms:modified>
</cp:coreProperties>
</file>