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97" w:rsidRDefault="00A75F97" w:rsidP="00A75F9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1647" r:id="rId5"/>
        </w:pict>
      </w:r>
    </w:p>
    <w:p w:rsidR="00A75F97" w:rsidRDefault="00A75F97" w:rsidP="00A75F97"/>
    <w:p w:rsidR="00A75F97" w:rsidRDefault="00A75F97" w:rsidP="00A75F97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75F97" w:rsidRDefault="00A75F97" w:rsidP="00A75F9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75F97" w:rsidRDefault="00A75F97" w:rsidP="00A75F97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75F97" w:rsidRDefault="00A75F97" w:rsidP="00A75F97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713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A75F97" w:rsidRPr="00FD1CDD" w:rsidRDefault="00A75F97" w:rsidP="00A75F97">
      <w:pPr>
        <w:rPr>
          <w:rFonts w:ascii="Times New Roman" w:hAnsi="Times New Roman"/>
          <w:sz w:val="24"/>
          <w:szCs w:val="24"/>
        </w:rPr>
      </w:pPr>
    </w:p>
    <w:p w:rsidR="000B7822" w:rsidRPr="002078AF" w:rsidRDefault="000B7822" w:rsidP="000B7822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із землеустрою </w:t>
      </w:r>
    </w:p>
    <w:p w:rsidR="000B7822" w:rsidRPr="002078AF" w:rsidRDefault="000B7822" w:rsidP="000B7822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0B7822" w:rsidRPr="002078AF" w:rsidRDefault="000B7822" w:rsidP="000B7822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в натурі (на місцевості) за адресою: провулок Івана Франка, 16</w:t>
      </w:r>
    </w:p>
    <w:p w:rsidR="000B7822" w:rsidRPr="002078AF" w:rsidRDefault="000B7822" w:rsidP="000B7822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ab/>
      </w:r>
    </w:p>
    <w:p w:rsidR="000B7822" w:rsidRPr="002078AF" w:rsidRDefault="000B7822" w:rsidP="000B782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червня 2018 року №243/2-17,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№131,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громадянки Клієнтової Ганни Василівни від 11 травня 2018 року №2577,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2078AF">
        <w:rPr>
          <w:rFonts w:ascii="Times New Roman" w:hAnsi="Times New Roman"/>
          <w:sz w:val="24"/>
          <w:szCs w:val="24"/>
          <w:lang w:eastAsia="ru-RU"/>
        </w:rPr>
        <w:t>відно до ст. ст. 12, 40, 118, 122, 123  Земельного кодексу України,  ч.3 ст. 24 Закону України «Про регулювання містобудівної діяльності», ст. 55 Закону України «Про землеустрій»,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0B7822" w:rsidRPr="002078AF" w:rsidRDefault="000B7822" w:rsidP="000B782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ab/>
      </w:r>
    </w:p>
    <w:p w:rsidR="000B7822" w:rsidRPr="002078AF" w:rsidRDefault="000B7822" w:rsidP="000B782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>за адресою: провулок Івана Франка, 16, площею 0,0498 га, за рахунок земель населеного пункту м. Біла Церква.</w:t>
      </w:r>
    </w:p>
    <w:p w:rsidR="000B7822" w:rsidRPr="002078AF" w:rsidRDefault="000B7822" w:rsidP="000B782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2.Громадянці Клієнтовій Ганні Василівні, подати на розгляд сесії міської ради належним чином розроблену технічну документацію  із землеустрою щодо встановлення (відновлення) меж земельної ділянки в натурі (на місцевості) для затвердження. </w:t>
      </w:r>
    </w:p>
    <w:p w:rsidR="000B7822" w:rsidRPr="002078AF" w:rsidRDefault="000B7822" w:rsidP="000B782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B7822" w:rsidRPr="002078AF" w:rsidRDefault="000B7822" w:rsidP="000B7822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7822" w:rsidRPr="002078AF" w:rsidRDefault="000B7822" w:rsidP="000B7822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0B7822" w:rsidRDefault="000B7822"/>
    <w:sectPr w:rsidR="000B7822" w:rsidSect="000B78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7822"/>
    <w:rsid w:val="000B7822"/>
    <w:rsid w:val="00A75F97"/>
    <w:rsid w:val="00B804AB"/>
    <w:rsid w:val="00BE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9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82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A75F97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A75F97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1561</Words>
  <Characters>891</Characters>
  <Application>Microsoft Office Word</Application>
  <DocSecurity>0</DocSecurity>
  <Lines>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2018-09-03T14:52:00Z</cp:lastPrinted>
  <dcterms:created xsi:type="dcterms:W3CDTF">2018-09-03T14:52:00Z</dcterms:created>
  <dcterms:modified xsi:type="dcterms:W3CDTF">2018-09-11T08:44:00Z</dcterms:modified>
</cp:coreProperties>
</file>