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831" w14:textId="6A855A45" w:rsidR="004F1A0D" w:rsidRPr="007C6739" w:rsidRDefault="00996ABA" w:rsidP="00996ABA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4F1A0D" w:rsidRPr="007C6739">
        <w:rPr>
          <w:szCs w:val="24"/>
        </w:rPr>
        <w:t>Додаток 2</w:t>
      </w:r>
    </w:p>
    <w:p w14:paraId="048E6CCA" w14:textId="40BCAA1F" w:rsidR="004F1A0D" w:rsidRPr="007C6739" w:rsidRDefault="004F1A0D" w:rsidP="00413B5E">
      <w:pPr>
        <w:pStyle w:val="a3"/>
        <w:ind w:left="5664"/>
        <w:rPr>
          <w:szCs w:val="24"/>
        </w:rPr>
      </w:pPr>
      <w:r w:rsidRPr="007C6739">
        <w:rPr>
          <w:szCs w:val="24"/>
        </w:rPr>
        <w:t>до рішення  виконавчого комітету</w:t>
      </w:r>
    </w:p>
    <w:p w14:paraId="66F044D1" w14:textId="20D74DD7" w:rsidR="004F1A0D" w:rsidRPr="007C6739" w:rsidRDefault="004F1A0D" w:rsidP="004F1A0D">
      <w:pPr>
        <w:pStyle w:val="a3"/>
        <w:ind w:left="5664"/>
        <w:rPr>
          <w:szCs w:val="24"/>
        </w:rPr>
      </w:pPr>
      <w:r w:rsidRPr="007C6739">
        <w:rPr>
          <w:szCs w:val="24"/>
        </w:rPr>
        <w:t>міської ради</w:t>
      </w:r>
    </w:p>
    <w:p w14:paraId="2A8CF20D" w14:textId="53EE7598" w:rsidR="004F1A0D" w:rsidRPr="007C6739" w:rsidRDefault="00996ABA" w:rsidP="004F1A0D">
      <w:pPr>
        <w:pStyle w:val="a3"/>
        <w:ind w:left="5664"/>
        <w:rPr>
          <w:szCs w:val="24"/>
        </w:rPr>
      </w:pPr>
      <w:r>
        <w:rPr>
          <w:szCs w:val="24"/>
        </w:rPr>
        <w:t>від________</w:t>
      </w:r>
      <w:r w:rsidR="004F1A0D" w:rsidRPr="007C6739">
        <w:rPr>
          <w:szCs w:val="24"/>
        </w:rPr>
        <w:t>20</w:t>
      </w:r>
      <w:r w:rsidR="006E597C" w:rsidRPr="007C6739">
        <w:rPr>
          <w:szCs w:val="24"/>
        </w:rPr>
        <w:t>2</w:t>
      </w:r>
      <w:r w:rsidR="00674171">
        <w:rPr>
          <w:szCs w:val="24"/>
        </w:rPr>
        <w:t>4</w:t>
      </w:r>
      <w:r>
        <w:rPr>
          <w:szCs w:val="24"/>
        </w:rPr>
        <w:t xml:space="preserve"> року</w:t>
      </w:r>
      <w:r w:rsidR="004F1A0D" w:rsidRPr="007C6739">
        <w:rPr>
          <w:szCs w:val="24"/>
        </w:rPr>
        <w:t xml:space="preserve"> №</w:t>
      </w:r>
      <w:r>
        <w:rPr>
          <w:szCs w:val="24"/>
        </w:rPr>
        <w:t>________</w:t>
      </w:r>
    </w:p>
    <w:p w14:paraId="7C2E9451" w14:textId="77777777" w:rsidR="004F1A0D" w:rsidRPr="007C6739" w:rsidRDefault="004F1A0D" w:rsidP="004F1A0D">
      <w:pPr>
        <w:pStyle w:val="a3"/>
        <w:ind w:left="5664"/>
        <w:rPr>
          <w:szCs w:val="24"/>
        </w:rPr>
      </w:pPr>
      <w:r w:rsidRPr="007C6739">
        <w:rPr>
          <w:szCs w:val="24"/>
        </w:rPr>
        <w:t xml:space="preserve">                                                                                                                </w:t>
      </w:r>
    </w:p>
    <w:p w14:paraId="21FCDF17" w14:textId="77777777" w:rsidR="004F1A0D" w:rsidRPr="007C6739" w:rsidRDefault="004F1A0D" w:rsidP="004F1A0D">
      <w:pPr>
        <w:pStyle w:val="a3"/>
        <w:jc w:val="center"/>
        <w:rPr>
          <w:szCs w:val="24"/>
        </w:rPr>
      </w:pPr>
      <w:r w:rsidRPr="007C6739">
        <w:rPr>
          <w:szCs w:val="24"/>
        </w:rPr>
        <w:t>С К Л А Д</w:t>
      </w:r>
    </w:p>
    <w:p w14:paraId="7D072BFA" w14:textId="7279824F" w:rsidR="004F1A0D" w:rsidRPr="007C6739" w:rsidRDefault="004F1A0D" w:rsidP="004F1A0D">
      <w:pPr>
        <w:pStyle w:val="a3"/>
        <w:jc w:val="center"/>
        <w:rPr>
          <w:szCs w:val="24"/>
        </w:rPr>
      </w:pPr>
      <w:r w:rsidRPr="007C6739">
        <w:rPr>
          <w:szCs w:val="24"/>
        </w:rPr>
        <w:t xml:space="preserve">робочої групи з питань  підготовки до роботи в </w:t>
      </w:r>
      <w:proofErr w:type="spellStart"/>
      <w:r w:rsidRPr="007C6739">
        <w:rPr>
          <w:szCs w:val="24"/>
        </w:rPr>
        <w:t>осінньо</w:t>
      </w:r>
      <w:proofErr w:type="spellEnd"/>
      <w:r w:rsidRPr="007C6739">
        <w:rPr>
          <w:szCs w:val="24"/>
        </w:rPr>
        <w:t xml:space="preserve"> – зимовий </w:t>
      </w:r>
    </w:p>
    <w:p w14:paraId="172EFF9F" w14:textId="7D06FB3D" w:rsidR="004F1A0D" w:rsidRPr="007C6739" w:rsidRDefault="004F1A0D" w:rsidP="004F1A0D">
      <w:pPr>
        <w:pStyle w:val="a3"/>
        <w:jc w:val="center"/>
        <w:rPr>
          <w:szCs w:val="24"/>
        </w:rPr>
      </w:pPr>
      <w:r w:rsidRPr="007C6739">
        <w:rPr>
          <w:szCs w:val="24"/>
        </w:rPr>
        <w:t xml:space="preserve">період </w:t>
      </w:r>
      <w:r w:rsidR="006E597C" w:rsidRPr="007C6739">
        <w:rPr>
          <w:szCs w:val="24"/>
        </w:rPr>
        <w:t>202</w:t>
      </w:r>
      <w:r w:rsidR="00674171">
        <w:rPr>
          <w:szCs w:val="24"/>
        </w:rPr>
        <w:t>4</w:t>
      </w:r>
      <w:r w:rsidR="006E597C" w:rsidRPr="007C6739">
        <w:rPr>
          <w:szCs w:val="24"/>
        </w:rPr>
        <w:t>-202</w:t>
      </w:r>
      <w:r w:rsidR="00674171">
        <w:rPr>
          <w:szCs w:val="24"/>
        </w:rPr>
        <w:t>5</w:t>
      </w:r>
      <w:r w:rsidR="006E597C" w:rsidRPr="007C6739">
        <w:rPr>
          <w:szCs w:val="24"/>
        </w:rPr>
        <w:t xml:space="preserve"> </w:t>
      </w:r>
      <w:r w:rsidR="00413B5E" w:rsidRPr="007C6739">
        <w:rPr>
          <w:szCs w:val="24"/>
        </w:rPr>
        <w:t>років</w:t>
      </w:r>
      <w:r w:rsidR="006E597C" w:rsidRPr="007C6739">
        <w:rPr>
          <w:szCs w:val="24"/>
        </w:rPr>
        <w:t xml:space="preserve"> </w:t>
      </w:r>
      <w:r w:rsidR="00AA64E0" w:rsidRPr="007C6739">
        <w:rPr>
          <w:szCs w:val="24"/>
        </w:rPr>
        <w:t>на території Білоцерківської міської територіальної громади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6300"/>
      </w:tblGrid>
      <w:tr w:rsidR="004F1A0D" w:rsidRPr="007C6739" w14:paraId="508BF4FA" w14:textId="77777777" w:rsidTr="00B7194B">
        <w:tc>
          <w:tcPr>
            <w:tcW w:w="3168" w:type="dxa"/>
          </w:tcPr>
          <w:p w14:paraId="01113C86" w14:textId="77777777" w:rsidR="004F1A0D" w:rsidRPr="007C6739" w:rsidRDefault="004F1A0D" w:rsidP="0015680D">
            <w:pPr>
              <w:pStyle w:val="a3"/>
              <w:jc w:val="left"/>
            </w:pPr>
          </w:p>
          <w:p w14:paraId="0D4B9848" w14:textId="77777777" w:rsidR="004F1A0D" w:rsidRPr="007C6739" w:rsidRDefault="004F1A0D" w:rsidP="0015680D">
            <w:pPr>
              <w:pStyle w:val="a3"/>
              <w:jc w:val="left"/>
            </w:pPr>
            <w:r w:rsidRPr="007C6739">
              <w:t>Дикий</w:t>
            </w:r>
          </w:p>
          <w:p w14:paraId="281DAD18" w14:textId="77777777" w:rsidR="006E597C" w:rsidRPr="007C6739" w:rsidRDefault="004F1A0D" w:rsidP="0015680D">
            <w:pPr>
              <w:pStyle w:val="a3"/>
              <w:jc w:val="left"/>
            </w:pPr>
            <w:r w:rsidRPr="007C6739">
              <w:t>Геннадій Анатолійович</w:t>
            </w:r>
          </w:p>
          <w:p w14:paraId="158633C5" w14:textId="77777777" w:rsidR="004F1A0D" w:rsidRPr="007C6739" w:rsidRDefault="004F1A0D" w:rsidP="0015680D">
            <w:pPr>
              <w:pStyle w:val="a3"/>
              <w:jc w:val="left"/>
            </w:pPr>
            <w:r w:rsidRPr="007C6739">
              <w:t xml:space="preserve"> </w:t>
            </w:r>
          </w:p>
        </w:tc>
        <w:tc>
          <w:tcPr>
            <w:tcW w:w="6300" w:type="dxa"/>
          </w:tcPr>
          <w:p w14:paraId="587CD7AE" w14:textId="77777777" w:rsidR="004F1A0D" w:rsidRPr="007C6739" w:rsidRDefault="004F1A0D" w:rsidP="0015680D">
            <w:pPr>
              <w:pStyle w:val="a3"/>
              <w:jc w:val="left"/>
            </w:pPr>
          </w:p>
          <w:p w14:paraId="486B1EDE" w14:textId="3A891759" w:rsidR="004F1A0D" w:rsidRPr="007C6739" w:rsidRDefault="004F1A0D" w:rsidP="004D11C3">
            <w:pPr>
              <w:pStyle w:val="a3"/>
            </w:pPr>
            <w:r w:rsidRPr="007C6739">
              <w:t>-</w:t>
            </w:r>
            <w:r w:rsidR="00AB334B" w:rsidRPr="007C6739">
              <w:t xml:space="preserve"> </w:t>
            </w:r>
            <w:r w:rsidR="004D11C3" w:rsidRPr="007C6739">
              <w:t>голова</w:t>
            </w:r>
            <w:r w:rsidRPr="007C6739">
              <w:t xml:space="preserve"> робочої  групи, міський голова;  </w:t>
            </w:r>
          </w:p>
        </w:tc>
      </w:tr>
      <w:tr w:rsidR="004F1A0D" w:rsidRPr="007C6739" w14:paraId="018DCF19" w14:textId="77777777" w:rsidTr="00B7194B">
        <w:tc>
          <w:tcPr>
            <w:tcW w:w="3168" w:type="dxa"/>
          </w:tcPr>
          <w:p w14:paraId="2441FBDB" w14:textId="77777777" w:rsidR="004F1A0D" w:rsidRPr="007C6739" w:rsidRDefault="009942A6" w:rsidP="0015680D">
            <w:pPr>
              <w:pStyle w:val="a3"/>
              <w:jc w:val="left"/>
            </w:pPr>
            <w:r w:rsidRPr="007C6739">
              <w:t>Кравець</w:t>
            </w:r>
          </w:p>
          <w:p w14:paraId="1267BCA7" w14:textId="77777777" w:rsidR="004F1A0D" w:rsidRPr="007C6739" w:rsidRDefault="009942A6" w:rsidP="006E597C">
            <w:pPr>
              <w:pStyle w:val="a3"/>
              <w:jc w:val="left"/>
            </w:pPr>
            <w:r w:rsidRPr="007C6739">
              <w:t>Анатолій Васильович</w:t>
            </w:r>
          </w:p>
          <w:p w14:paraId="30BD2012" w14:textId="77777777" w:rsidR="006E597C" w:rsidRPr="007C6739" w:rsidRDefault="006E597C" w:rsidP="006E597C">
            <w:pPr>
              <w:pStyle w:val="a3"/>
              <w:jc w:val="left"/>
            </w:pPr>
          </w:p>
        </w:tc>
        <w:tc>
          <w:tcPr>
            <w:tcW w:w="6300" w:type="dxa"/>
          </w:tcPr>
          <w:p w14:paraId="62841E5D" w14:textId="3851748B" w:rsidR="004F1A0D" w:rsidRPr="007C6739" w:rsidRDefault="004F1A0D" w:rsidP="0096770D">
            <w:pPr>
              <w:pStyle w:val="a3"/>
              <w:ind w:left="132" w:hanging="132"/>
              <w:jc w:val="left"/>
            </w:pPr>
            <w:r w:rsidRPr="007C6739">
              <w:t xml:space="preserve">- заступник </w:t>
            </w:r>
            <w:r w:rsidR="004D11C3" w:rsidRPr="007C6739">
              <w:t>голови</w:t>
            </w:r>
            <w:r w:rsidRPr="007C6739">
              <w:t xml:space="preserve"> робочої  г</w:t>
            </w:r>
            <w:r w:rsidR="0096770D" w:rsidRPr="007C6739">
              <w:t>рупи, заступник міського голови</w:t>
            </w:r>
            <w:r w:rsidRPr="007C6739">
              <w:t>;</w:t>
            </w:r>
          </w:p>
        </w:tc>
      </w:tr>
      <w:tr w:rsidR="004F1A0D" w:rsidRPr="007C6739" w14:paraId="091C1A1C" w14:textId="77777777" w:rsidTr="00B7194B">
        <w:tc>
          <w:tcPr>
            <w:tcW w:w="3168" w:type="dxa"/>
          </w:tcPr>
          <w:p w14:paraId="384EA87B" w14:textId="77777777" w:rsidR="004F1A0D" w:rsidRPr="007C6739" w:rsidRDefault="0096770D" w:rsidP="0015680D">
            <w:pPr>
              <w:pStyle w:val="a3"/>
              <w:jc w:val="left"/>
            </w:pPr>
            <w:r w:rsidRPr="007C6739">
              <w:t xml:space="preserve">Балабуха </w:t>
            </w:r>
          </w:p>
          <w:p w14:paraId="3CA24B94" w14:textId="77777777" w:rsidR="0096770D" w:rsidRPr="007C6739" w:rsidRDefault="0096770D" w:rsidP="0015680D">
            <w:pPr>
              <w:pStyle w:val="a3"/>
              <w:jc w:val="left"/>
            </w:pPr>
            <w:r w:rsidRPr="007C6739">
              <w:t>Людмила Юріївна</w:t>
            </w:r>
          </w:p>
        </w:tc>
        <w:tc>
          <w:tcPr>
            <w:tcW w:w="6300" w:type="dxa"/>
          </w:tcPr>
          <w:p w14:paraId="0C433385" w14:textId="17AA6C11" w:rsidR="004F1A0D" w:rsidRPr="007C6739" w:rsidRDefault="004F1A0D" w:rsidP="007C6739">
            <w:pPr>
              <w:numPr>
                <w:ilvl w:val="0"/>
                <w:numId w:val="7"/>
              </w:numPr>
              <w:spacing w:after="160"/>
              <w:ind w:left="175" w:hanging="175"/>
              <w:jc w:val="both"/>
            </w:pPr>
            <w:r w:rsidRPr="007C6739">
              <w:t xml:space="preserve"> секретар робочої  групи, </w:t>
            </w:r>
            <w:r w:rsidR="0096770D" w:rsidRPr="007C6739">
              <w:rPr>
                <w:rFonts w:eastAsia="Times New Roman"/>
              </w:rPr>
              <w:t>начальник відділу розвитку ОСББ, ОСН та управління житловим фондом управління житлового господарства департаменту житлово-комунального господарства Білоцерківської міської ради;</w:t>
            </w:r>
          </w:p>
        </w:tc>
      </w:tr>
    </w:tbl>
    <w:p w14:paraId="16225EC5" w14:textId="77777777" w:rsidR="004F1A0D" w:rsidRPr="007C6739" w:rsidRDefault="004F1A0D" w:rsidP="00776D26">
      <w:pPr>
        <w:pStyle w:val="a3"/>
        <w:jc w:val="left"/>
      </w:pPr>
    </w:p>
    <w:p w14:paraId="3F9A60B1" w14:textId="2F40D412" w:rsidR="004F1A0D" w:rsidRPr="007C6739" w:rsidRDefault="004F1A0D" w:rsidP="00B7194B">
      <w:pPr>
        <w:pStyle w:val="a3"/>
        <w:jc w:val="center"/>
        <w:rPr>
          <w:szCs w:val="24"/>
        </w:rPr>
      </w:pPr>
      <w:r w:rsidRPr="007C6739">
        <w:rPr>
          <w:szCs w:val="24"/>
        </w:rPr>
        <w:t>Члени робочої групи:</w:t>
      </w:r>
    </w:p>
    <w:p w14:paraId="207C37D3" w14:textId="77777777" w:rsidR="004F1A0D" w:rsidRPr="007C6739" w:rsidRDefault="004F1A0D" w:rsidP="00996ABA">
      <w:pPr>
        <w:pStyle w:val="a3"/>
        <w:jc w:val="left"/>
        <w:rPr>
          <w:sz w:val="22"/>
          <w:szCs w:val="22"/>
        </w:rPr>
      </w:pPr>
    </w:p>
    <w:tbl>
      <w:tblPr>
        <w:tblW w:w="9463" w:type="dxa"/>
        <w:tblLook w:val="0000" w:firstRow="0" w:lastRow="0" w:firstColumn="0" w:lastColumn="0" w:noHBand="0" w:noVBand="0"/>
      </w:tblPr>
      <w:tblGrid>
        <w:gridCol w:w="3125"/>
        <w:gridCol w:w="6338"/>
      </w:tblGrid>
      <w:tr w:rsidR="0069272C" w:rsidRPr="007C6739" w14:paraId="3A55C621" w14:textId="77777777" w:rsidTr="000C726E">
        <w:trPr>
          <w:trHeight w:val="700"/>
        </w:trPr>
        <w:tc>
          <w:tcPr>
            <w:tcW w:w="3125" w:type="dxa"/>
          </w:tcPr>
          <w:p w14:paraId="5876651B" w14:textId="77777777" w:rsidR="0069272C" w:rsidRPr="007C6739" w:rsidRDefault="0069272C" w:rsidP="00996ABA">
            <w:pPr>
              <w:pStyle w:val="a3"/>
              <w:jc w:val="left"/>
            </w:pPr>
            <w:proofErr w:type="spellStart"/>
            <w:r w:rsidRPr="007C6739">
              <w:t>Балас</w:t>
            </w:r>
            <w:proofErr w:type="spellEnd"/>
          </w:p>
          <w:p w14:paraId="51119346" w14:textId="77777777" w:rsidR="0069272C" w:rsidRPr="007C6739" w:rsidRDefault="0069272C" w:rsidP="00996ABA">
            <w:pPr>
              <w:pStyle w:val="a3"/>
              <w:jc w:val="left"/>
            </w:pPr>
            <w:r w:rsidRPr="007C6739">
              <w:t>Юрій Миколайович</w:t>
            </w:r>
          </w:p>
        </w:tc>
        <w:tc>
          <w:tcPr>
            <w:tcW w:w="6338" w:type="dxa"/>
          </w:tcPr>
          <w:p w14:paraId="2A4BD5CC" w14:textId="77777777" w:rsidR="0069272C" w:rsidRPr="007C6739" w:rsidRDefault="0069272C" w:rsidP="00996ABA">
            <w:pPr>
              <w:pStyle w:val="a3"/>
              <w:numPr>
                <w:ilvl w:val="0"/>
                <w:numId w:val="7"/>
              </w:numPr>
            </w:pPr>
            <w:r w:rsidRPr="007C6739">
              <w:t>начальник комунального підприємства Білоцерківської міської ради ЖЕК № 7;</w:t>
            </w:r>
          </w:p>
        </w:tc>
      </w:tr>
      <w:tr w:rsidR="004F1A0D" w:rsidRPr="007C6739" w14:paraId="4A89D795" w14:textId="77777777" w:rsidTr="000C726E">
        <w:trPr>
          <w:trHeight w:val="700"/>
        </w:trPr>
        <w:tc>
          <w:tcPr>
            <w:tcW w:w="3125" w:type="dxa"/>
          </w:tcPr>
          <w:p w14:paraId="335FEDFC" w14:textId="7B2B1EAC" w:rsidR="00996ABA" w:rsidRDefault="00674171" w:rsidP="00996ABA">
            <w:pPr>
              <w:pStyle w:val="a3"/>
              <w:jc w:val="left"/>
            </w:pPr>
            <w:r>
              <w:t>Савельєв</w:t>
            </w:r>
          </w:p>
          <w:p w14:paraId="70C73A9D" w14:textId="318BB1FB" w:rsidR="009F2DDB" w:rsidRPr="007C6739" w:rsidRDefault="00674171" w:rsidP="00996ABA">
            <w:pPr>
              <w:pStyle w:val="a3"/>
              <w:jc w:val="left"/>
            </w:pPr>
            <w:r>
              <w:t>Ігор Володимирович</w:t>
            </w:r>
          </w:p>
        </w:tc>
        <w:tc>
          <w:tcPr>
            <w:tcW w:w="6338" w:type="dxa"/>
          </w:tcPr>
          <w:p w14:paraId="173D81A5" w14:textId="7E7FE9BA" w:rsidR="009F2DDB" w:rsidRPr="00674171" w:rsidRDefault="00674171" w:rsidP="00674171">
            <w:pPr>
              <w:pStyle w:val="ad"/>
              <w:numPr>
                <w:ilvl w:val="0"/>
                <w:numId w:val="7"/>
              </w:numPr>
              <w:jc w:val="both"/>
            </w:pPr>
            <w:r>
              <w:t xml:space="preserve">заступник директора з питань теплоцентралі </w:t>
            </w:r>
            <w:r w:rsidRPr="00674171">
              <w:t>комунального підприємства Білоцерківської міської ради «</w:t>
            </w:r>
            <w:proofErr w:type="spellStart"/>
            <w:r w:rsidRPr="00674171">
              <w:t>Білоцерківтепломережа</w:t>
            </w:r>
            <w:proofErr w:type="spellEnd"/>
            <w:r w:rsidRPr="00674171">
              <w:t>»;</w:t>
            </w:r>
          </w:p>
          <w:p w14:paraId="262091E5" w14:textId="4C369C1A" w:rsidR="004F1A0D" w:rsidRPr="007C6739" w:rsidRDefault="004F1A0D" w:rsidP="009F2DDB">
            <w:pPr>
              <w:pStyle w:val="a3"/>
            </w:pPr>
          </w:p>
        </w:tc>
      </w:tr>
      <w:tr w:rsidR="00674171" w:rsidRPr="007C6739" w14:paraId="57743C74" w14:textId="77777777" w:rsidTr="000C726E">
        <w:trPr>
          <w:trHeight w:val="700"/>
        </w:trPr>
        <w:tc>
          <w:tcPr>
            <w:tcW w:w="3125" w:type="dxa"/>
          </w:tcPr>
          <w:p w14:paraId="761AA5B0" w14:textId="77777777" w:rsidR="00674171" w:rsidRDefault="00674171" w:rsidP="00674171">
            <w:pPr>
              <w:pStyle w:val="a3"/>
            </w:pPr>
            <w:proofErr w:type="spellStart"/>
            <w:r>
              <w:t>Дідик</w:t>
            </w:r>
            <w:proofErr w:type="spellEnd"/>
          </w:p>
          <w:p w14:paraId="444FB515" w14:textId="0E142841" w:rsidR="00674171" w:rsidRDefault="00674171" w:rsidP="00674171">
            <w:pPr>
              <w:pStyle w:val="a3"/>
            </w:pPr>
            <w:r>
              <w:t>Андрій Павлович</w:t>
            </w:r>
            <w:r>
              <w:tab/>
            </w:r>
            <w:r>
              <w:tab/>
            </w:r>
          </w:p>
        </w:tc>
        <w:tc>
          <w:tcPr>
            <w:tcW w:w="6338" w:type="dxa"/>
          </w:tcPr>
          <w:p w14:paraId="7543D9E9" w14:textId="77777777" w:rsidR="00674171" w:rsidRDefault="00674171" w:rsidP="00634D5C">
            <w:pPr>
              <w:pStyle w:val="ad"/>
              <w:numPr>
                <w:ilvl w:val="0"/>
                <w:numId w:val="7"/>
              </w:numPr>
              <w:jc w:val="both"/>
            </w:pPr>
            <w:r w:rsidRPr="00674171">
              <w:t>головний державний інспектор відділу з питань безпеки праці західного напрямку управління інспекційної діяльності у Київській області Центрального міжрегіонального управління Державної служби з питань праці;</w:t>
            </w:r>
          </w:p>
          <w:p w14:paraId="40E2CA35" w14:textId="3ED86129" w:rsidR="00634D5C" w:rsidRDefault="00634D5C" w:rsidP="00634D5C">
            <w:pPr>
              <w:pStyle w:val="ad"/>
              <w:ind w:left="360"/>
              <w:jc w:val="both"/>
            </w:pPr>
          </w:p>
        </w:tc>
      </w:tr>
      <w:tr w:rsidR="009B76C4" w:rsidRPr="007C6739" w14:paraId="0E03D905" w14:textId="77777777" w:rsidTr="000C726E">
        <w:trPr>
          <w:trHeight w:val="700"/>
        </w:trPr>
        <w:tc>
          <w:tcPr>
            <w:tcW w:w="3125" w:type="dxa"/>
          </w:tcPr>
          <w:p w14:paraId="25203D5B" w14:textId="77777777" w:rsidR="009B76C4" w:rsidRPr="007C6739" w:rsidRDefault="009B76C4" w:rsidP="00996ABA">
            <w:pPr>
              <w:pStyle w:val="a3"/>
              <w:jc w:val="left"/>
            </w:pPr>
            <w:r w:rsidRPr="007C6739">
              <w:t>Заболотній</w:t>
            </w:r>
          </w:p>
          <w:p w14:paraId="60DE97CF" w14:textId="77777777" w:rsidR="009B76C4" w:rsidRPr="007C6739" w:rsidRDefault="009B76C4" w:rsidP="00996ABA">
            <w:pPr>
              <w:pStyle w:val="a3"/>
              <w:jc w:val="left"/>
            </w:pPr>
            <w:r w:rsidRPr="007C6739">
              <w:t>Вадим Олександрович</w:t>
            </w:r>
          </w:p>
        </w:tc>
        <w:tc>
          <w:tcPr>
            <w:tcW w:w="6338" w:type="dxa"/>
          </w:tcPr>
          <w:p w14:paraId="5672D28A" w14:textId="77777777" w:rsidR="009B76C4" w:rsidRPr="007C6739" w:rsidRDefault="0096770D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</w:pPr>
            <w:r w:rsidRPr="007C6739">
              <w:t xml:space="preserve">   </w:t>
            </w:r>
            <w:r w:rsidR="009B76C4" w:rsidRPr="007C6739">
              <w:t>директор технічний товариства з обмеженою відповідальністю «БІЛОЦЕРКІВВОДА» (за згодою);</w:t>
            </w:r>
          </w:p>
        </w:tc>
      </w:tr>
      <w:tr w:rsidR="0096770D" w:rsidRPr="007C6739" w14:paraId="2AE2C5BB" w14:textId="77777777" w:rsidTr="000C726E">
        <w:trPr>
          <w:trHeight w:val="700"/>
        </w:trPr>
        <w:tc>
          <w:tcPr>
            <w:tcW w:w="3125" w:type="dxa"/>
          </w:tcPr>
          <w:p w14:paraId="44A942F9" w14:textId="77777777" w:rsidR="0096770D" w:rsidRPr="007C6739" w:rsidRDefault="0096770D" w:rsidP="00996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9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</w:p>
          <w:p w14:paraId="2C7B201A" w14:textId="77777777" w:rsidR="0096770D" w:rsidRPr="007C6739" w:rsidRDefault="0096770D" w:rsidP="00996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9">
              <w:rPr>
                <w:rFonts w:ascii="Times New Roman" w:hAnsi="Times New Roman" w:cs="Times New Roman"/>
                <w:sz w:val="24"/>
                <w:szCs w:val="24"/>
              </w:rPr>
              <w:t>Ольга Олегівна</w:t>
            </w:r>
          </w:p>
        </w:tc>
        <w:tc>
          <w:tcPr>
            <w:tcW w:w="6338" w:type="dxa"/>
          </w:tcPr>
          <w:p w14:paraId="1D9CFEAC" w14:textId="2087B539" w:rsidR="0096770D" w:rsidRPr="007C6739" w:rsidRDefault="0096770D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  <w:ind w:left="305" w:hanging="283"/>
            </w:pPr>
            <w:r w:rsidRPr="007C6739">
              <w:t xml:space="preserve">   директор департаменту житлово-комунального  господарства Білоцерківської міської ради;</w:t>
            </w:r>
          </w:p>
        </w:tc>
      </w:tr>
      <w:tr w:rsidR="00E37895" w:rsidRPr="007C6739" w14:paraId="66CFC7F2" w14:textId="77777777" w:rsidTr="000C726E">
        <w:trPr>
          <w:trHeight w:val="700"/>
        </w:trPr>
        <w:tc>
          <w:tcPr>
            <w:tcW w:w="3125" w:type="dxa"/>
          </w:tcPr>
          <w:p w14:paraId="58C86814" w14:textId="77777777" w:rsidR="00E37895" w:rsidRPr="007C6739" w:rsidRDefault="00E37895" w:rsidP="00996ABA">
            <w:pPr>
              <w:pStyle w:val="a3"/>
              <w:jc w:val="left"/>
              <w:rPr>
                <w:szCs w:val="24"/>
              </w:rPr>
            </w:pPr>
            <w:r w:rsidRPr="007C6739">
              <w:rPr>
                <w:szCs w:val="24"/>
              </w:rPr>
              <w:t>Ковальчук</w:t>
            </w:r>
          </w:p>
          <w:p w14:paraId="1B4DBC9B" w14:textId="77777777" w:rsidR="00E37895" w:rsidRPr="007C6739" w:rsidRDefault="00E37895" w:rsidP="00996A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39">
              <w:rPr>
                <w:rFonts w:ascii="Times New Roman" w:hAnsi="Times New Roman" w:cs="Times New Roman"/>
                <w:sz w:val="24"/>
                <w:szCs w:val="24"/>
              </w:rPr>
              <w:t>Ольга Григорівна</w:t>
            </w:r>
          </w:p>
        </w:tc>
        <w:tc>
          <w:tcPr>
            <w:tcW w:w="6338" w:type="dxa"/>
          </w:tcPr>
          <w:p w14:paraId="10494B05" w14:textId="77777777" w:rsidR="00E37895" w:rsidRPr="007C6739" w:rsidRDefault="00E37895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</w:pPr>
            <w:r w:rsidRPr="007C6739">
              <w:t xml:space="preserve">   начальник відділу організаційно-кадрової роботи управління охорони здоров'я Білоцерківської міської  ради;</w:t>
            </w:r>
          </w:p>
        </w:tc>
      </w:tr>
      <w:tr w:rsidR="0069272C" w:rsidRPr="007C6739" w14:paraId="13142C92" w14:textId="77777777" w:rsidTr="000C726E">
        <w:trPr>
          <w:trHeight w:val="700"/>
        </w:trPr>
        <w:tc>
          <w:tcPr>
            <w:tcW w:w="3125" w:type="dxa"/>
          </w:tcPr>
          <w:p w14:paraId="4C36738B" w14:textId="77777777" w:rsidR="0069272C" w:rsidRPr="007C6739" w:rsidRDefault="0069272C" w:rsidP="00996ABA">
            <w:pPr>
              <w:pStyle w:val="a3"/>
              <w:jc w:val="left"/>
            </w:pPr>
            <w:proofErr w:type="spellStart"/>
            <w:r w:rsidRPr="007C6739">
              <w:t>Кошляк</w:t>
            </w:r>
            <w:proofErr w:type="spellEnd"/>
          </w:p>
          <w:p w14:paraId="5FFB7329" w14:textId="77777777" w:rsidR="0069272C" w:rsidRPr="007C6739" w:rsidRDefault="0069272C" w:rsidP="00996ABA">
            <w:pPr>
              <w:pStyle w:val="a3"/>
              <w:jc w:val="left"/>
            </w:pPr>
            <w:r w:rsidRPr="007C6739">
              <w:t>Юрій Миколайович</w:t>
            </w:r>
          </w:p>
        </w:tc>
        <w:tc>
          <w:tcPr>
            <w:tcW w:w="6338" w:type="dxa"/>
          </w:tcPr>
          <w:p w14:paraId="4C7DD9AA" w14:textId="77777777" w:rsidR="0069272C" w:rsidRPr="007C6739" w:rsidRDefault="0096770D" w:rsidP="00996ABA">
            <w:pPr>
              <w:pStyle w:val="a3"/>
              <w:numPr>
                <w:ilvl w:val="0"/>
                <w:numId w:val="7"/>
              </w:numPr>
              <w:tabs>
                <w:tab w:val="left" w:pos="163"/>
              </w:tabs>
            </w:pPr>
            <w:r w:rsidRPr="007C6739">
              <w:t xml:space="preserve">   </w:t>
            </w:r>
            <w:r w:rsidR="0069272C" w:rsidRPr="007C6739">
              <w:t>начальник комунального підприємства Біло</w:t>
            </w:r>
            <w:r w:rsidRPr="007C6739">
              <w:t>церківської міської ради ЖЕК № 6</w:t>
            </w:r>
            <w:r w:rsidR="0069272C" w:rsidRPr="007C6739">
              <w:t>;</w:t>
            </w:r>
          </w:p>
        </w:tc>
      </w:tr>
      <w:tr w:rsidR="0096770D" w:rsidRPr="007C6739" w14:paraId="1F65F7EF" w14:textId="77777777" w:rsidTr="000C726E">
        <w:trPr>
          <w:trHeight w:val="700"/>
        </w:trPr>
        <w:tc>
          <w:tcPr>
            <w:tcW w:w="3125" w:type="dxa"/>
          </w:tcPr>
          <w:p w14:paraId="42FFC0B1" w14:textId="77777777" w:rsidR="0096770D" w:rsidRPr="007C6739" w:rsidRDefault="0096770D" w:rsidP="00996ABA">
            <w:pPr>
              <w:pStyle w:val="a3"/>
              <w:jc w:val="left"/>
            </w:pPr>
            <w:r w:rsidRPr="007C6739">
              <w:t xml:space="preserve">Кривенко </w:t>
            </w:r>
          </w:p>
          <w:p w14:paraId="6890175F" w14:textId="77777777" w:rsidR="0096770D" w:rsidRPr="007C6739" w:rsidRDefault="0096770D" w:rsidP="00996ABA">
            <w:pPr>
              <w:pStyle w:val="a3"/>
              <w:jc w:val="left"/>
            </w:pPr>
            <w:r w:rsidRPr="007C6739">
              <w:t>Іван Петрович</w:t>
            </w:r>
          </w:p>
        </w:tc>
        <w:tc>
          <w:tcPr>
            <w:tcW w:w="6338" w:type="dxa"/>
          </w:tcPr>
          <w:p w14:paraId="7ADD85E1" w14:textId="77777777" w:rsidR="0096770D" w:rsidRPr="007C6739" w:rsidRDefault="00E37895" w:rsidP="00996ABA">
            <w:pPr>
              <w:pStyle w:val="a3"/>
              <w:numPr>
                <w:ilvl w:val="0"/>
                <w:numId w:val="7"/>
              </w:numPr>
              <w:tabs>
                <w:tab w:val="left" w:pos="22"/>
                <w:tab w:val="left" w:pos="589"/>
              </w:tabs>
            </w:pPr>
            <w:r w:rsidRPr="007C6739">
              <w:t xml:space="preserve">начальник </w:t>
            </w:r>
            <w:r w:rsidR="0096770D" w:rsidRPr="007C6739">
              <w:t>комунального підприємства Білоцерківської міської ради «Міська служба замовника»;</w:t>
            </w:r>
          </w:p>
        </w:tc>
      </w:tr>
      <w:tr w:rsidR="009B76C4" w:rsidRPr="007C6739" w14:paraId="1E3B99B1" w14:textId="77777777" w:rsidTr="000C726E">
        <w:trPr>
          <w:trHeight w:val="700"/>
        </w:trPr>
        <w:tc>
          <w:tcPr>
            <w:tcW w:w="3125" w:type="dxa"/>
          </w:tcPr>
          <w:p w14:paraId="43676C02" w14:textId="77777777" w:rsidR="009B76C4" w:rsidRDefault="00634D5C" w:rsidP="00996ABA">
            <w:pPr>
              <w:pStyle w:val="a3"/>
              <w:jc w:val="left"/>
            </w:pPr>
            <w:proofErr w:type="spellStart"/>
            <w:r>
              <w:t>Томащук</w:t>
            </w:r>
            <w:proofErr w:type="spellEnd"/>
          </w:p>
          <w:p w14:paraId="69EA99EA" w14:textId="754F2C53" w:rsidR="00634D5C" w:rsidRPr="007C6739" w:rsidRDefault="00634D5C" w:rsidP="00996ABA">
            <w:pPr>
              <w:pStyle w:val="a3"/>
              <w:jc w:val="left"/>
            </w:pPr>
            <w:r>
              <w:t>Ігор Олександрович</w:t>
            </w:r>
          </w:p>
        </w:tc>
        <w:tc>
          <w:tcPr>
            <w:tcW w:w="6338" w:type="dxa"/>
          </w:tcPr>
          <w:p w14:paraId="681F9247" w14:textId="77777777" w:rsidR="009B76C4" w:rsidRPr="007C6739" w:rsidRDefault="009B76C4" w:rsidP="00996ABA">
            <w:pPr>
              <w:pStyle w:val="a3"/>
              <w:numPr>
                <w:ilvl w:val="0"/>
                <w:numId w:val="7"/>
              </w:numPr>
            </w:pPr>
            <w:r w:rsidRPr="007C6739">
              <w:t>директор комунального підприємства Білоцерківської міської ради «Світанок»;</w:t>
            </w:r>
          </w:p>
        </w:tc>
      </w:tr>
      <w:tr w:rsidR="009942A6" w:rsidRPr="007C6739" w14:paraId="69014E5D" w14:textId="77777777" w:rsidTr="000C726E">
        <w:trPr>
          <w:trHeight w:val="700"/>
        </w:trPr>
        <w:tc>
          <w:tcPr>
            <w:tcW w:w="3125" w:type="dxa"/>
          </w:tcPr>
          <w:p w14:paraId="6F83E45A" w14:textId="77777777" w:rsidR="009942A6" w:rsidRPr="007C6739" w:rsidRDefault="009942A6" w:rsidP="00996ABA">
            <w:pPr>
              <w:pStyle w:val="a3"/>
              <w:jc w:val="left"/>
            </w:pPr>
            <w:r w:rsidRPr="007C6739">
              <w:lastRenderedPageBreak/>
              <w:t xml:space="preserve">Макійчук </w:t>
            </w:r>
          </w:p>
          <w:p w14:paraId="31DC54B8" w14:textId="77777777" w:rsidR="009942A6" w:rsidRPr="007C6739" w:rsidRDefault="009942A6" w:rsidP="00996ABA">
            <w:pPr>
              <w:pStyle w:val="a3"/>
              <w:jc w:val="left"/>
            </w:pPr>
            <w:r w:rsidRPr="007C6739">
              <w:t>Руслан Володимирович</w:t>
            </w:r>
          </w:p>
        </w:tc>
        <w:tc>
          <w:tcPr>
            <w:tcW w:w="6338" w:type="dxa"/>
          </w:tcPr>
          <w:p w14:paraId="6CAAF2C7" w14:textId="77777777" w:rsidR="00884F9E" w:rsidRPr="007C6739" w:rsidRDefault="009942A6" w:rsidP="00996ABA">
            <w:pPr>
              <w:pStyle w:val="a3"/>
              <w:numPr>
                <w:ilvl w:val="0"/>
                <w:numId w:val="7"/>
              </w:numPr>
            </w:pPr>
            <w:r w:rsidRPr="007C6739">
              <w:t xml:space="preserve">начальник управління </w:t>
            </w:r>
            <w:r w:rsidR="006E597C" w:rsidRPr="007C6739">
              <w:t xml:space="preserve">житлового господарства </w:t>
            </w:r>
            <w:r w:rsidRPr="007C6739">
              <w:t>департаменту житлово-комунального господарства Білоцерківської міської ради;</w:t>
            </w:r>
          </w:p>
          <w:p w14:paraId="7530B79F" w14:textId="77777777" w:rsidR="00620F26" w:rsidRPr="007C6739" w:rsidRDefault="00620F26" w:rsidP="00996ABA">
            <w:pPr>
              <w:pStyle w:val="a3"/>
              <w:ind w:left="67"/>
            </w:pPr>
          </w:p>
        </w:tc>
      </w:tr>
      <w:tr w:rsidR="000C726E" w:rsidRPr="007C6739" w14:paraId="61515F49" w14:textId="77777777" w:rsidTr="000C726E">
        <w:trPr>
          <w:trHeight w:val="700"/>
        </w:trPr>
        <w:tc>
          <w:tcPr>
            <w:tcW w:w="3125" w:type="dxa"/>
          </w:tcPr>
          <w:p w14:paraId="5313771E" w14:textId="0FF9C4B3" w:rsidR="000C726E" w:rsidRPr="007E3D16" w:rsidRDefault="00634D5C" w:rsidP="000C726E">
            <w:pPr>
              <w:pStyle w:val="a3"/>
              <w:jc w:val="left"/>
            </w:pPr>
            <w:proofErr w:type="spellStart"/>
            <w:r w:rsidRPr="007E3D16">
              <w:t>Пал</w:t>
            </w:r>
            <w:r w:rsidR="007E3D16">
              <w:t>а</w:t>
            </w:r>
            <w:r w:rsidRPr="007E3D16">
              <w:t>нський</w:t>
            </w:r>
            <w:proofErr w:type="spellEnd"/>
          </w:p>
          <w:p w14:paraId="5D75EEF6" w14:textId="598908CF" w:rsidR="000C726E" w:rsidRPr="007C6739" w:rsidRDefault="00634D5C" w:rsidP="000C726E">
            <w:pPr>
              <w:pStyle w:val="a3"/>
              <w:jc w:val="left"/>
            </w:pPr>
            <w:r w:rsidRPr="007E3D16">
              <w:t>Віталій</w:t>
            </w:r>
            <w:r w:rsidR="007E3D16">
              <w:t xml:space="preserve"> Васильович</w:t>
            </w:r>
          </w:p>
        </w:tc>
        <w:tc>
          <w:tcPr>
            <w:tcW w:w="6338" w:type="dxa"/>
          </w:tcPr>
          <w:p w14:paraId="68D146FD" w14:textId="20C568C0" w:rsidR="000C726E" w:rsidRPr="007C6739" w:rsidRDefault="007E3D16" w:rsidP="000C726E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т.в.о</w:t>
            </w:r>
            <w:proofErr w:type="spellEnd"/>
            <w:r>
              <w:t xml:space="preserve">. </w:t>
            </w:r>
            <w:r w:rsidR="000C726E" w:rsidRPr="007C6739">
              <w:t>начальник</w:t>
            </w:r>
            <w:r>
              <w:t>а Управління</w:t>
            </w:r>
            <w:r w:rsidR="000C726E" w:rsidRPr="007C6739">
              <w:t xml:space="preserve"> Білоцерківського </w:t>
            </w:r>
            <w:r w:rsidR="00634D5C">
              <w:t xml:space="preserve">УЕГГ </w:t>
            </w:r>
            <w:r>
              <w:t xml:space="preserve">Київської філії </w:t>
            </w:r>
            <w:r w:rsidR="00634D5C">
              <w:t>ТОВ «Газорозподільні мережі України»</w:t>
            </w:r>
            <w:r w:rsidR="000C726E" w:rsidRPr="007C6739">
              <w:t xml:space="preserve"> (за  згодою);</w:t>
            </w:r>
          </w:p>
          <w:p w14:paraId="105D2B43" w14:textId="77777777" w:rsidR="000C726E" w:rsidRPr="007C6739" w:rsidRDefault="000C726E" w:rsidP="000C726E">
            <w:pPr>
              <w:pStyle w:val="a3"/>
              <w:ind w:left="360"/>
            </w:pPr>
          </w:p>
        </w:tc>
      </w:tr>
      <w:tr w:rsidR="009F2DDB" w:rsidRPr="007C6739" w14:paraId="0FA799C1" w14:textId="77777777" w:rsidTr="000C726E">
        <w:trPr>
          <w:trHeight w:val="700"/>
        </w:trPr>
        <w:tc>
          <w:tcPr>
            <w:tcW w:w="3125" w:type="dxa"/>
          </w:tcPr>
          <w:p w14:paraId="48E64DD4" w14:textId="77777777" w:rsidR="009F2DDB" w:rsidRDefault="009F2DDB" w:rsidP="009F2DDB">
            <w:pPr>
              <w:pStyle w:val="a3"/>
              <w:jc w:val="left"/>
            </w:pPr>
            <w:proofErr w:type="spellStart"/>
            <w:r>
              <w:t>Пахольчук</w:t>
            </w:r>
            <w:proofErr w:type="spellEnd"/>
            <w:r>
              <w:t xml:space="preserve"> </w:t>
            </w:r>
          </w:p>
          <w:p w14:paraId="66B486D6" w14:textId="46449A41" w:rsidR="009F2DDB" w:rsidRPr="007C6739" w:rsidRDefault="009F2DDB" w:rsidP="009F2DDB">
            <w:pPr>
              <w:pStyle w:val="a3"/>
              <w:jc w:val="left"/>
            </w:pPr>
            <w:r>
              <w:t>Олексій Іванович</w:t>
            </w:r>
          </w:p>
        </w:tc>
        <w:tc>
          <w:tcPr>
            <w:tcW w:w="6338" w:type="dxa"/>
          </w:tcPr>
          <w:p w14:paraId="36A5BF45" w14:textId="50DE7A17" w:rsidR="009F2DDB" w:rsidRPr="007C6739" w:rsidRDefault="009F2DDB" w:rsidP="009F2DDB">
            <w:pPr>
              <w:pStyle w:val="a3"/>
              <w:numPr>
                <w:ilvl w:val="0"/>
                <w:numId w:val="7"/>
              </w:numPr>
            </w:pPr>
            <w:r w:rsidRPr="007C6739">
              <w:t>директор комунального підприємства Білоцерківської міської ради «Комунальник»;</w:t>
            </w:r>
          </w:p>
        </w:tc>
      </w:tr>
      <w:tr w:rsidR="001E396C" w:rsidRPr="007C6739" w14:paraId="31D67C58" w14:textId="77777777" w:rsidTr="000C726E">
        <w:trPr>
          <w:trHeight w:val="700"/>
        </w:trPr>
        <w:tc>
          <w:tcPr>
            <w:tcW w:w="3125" w:type="dxa"/>
          </w:tcPr>
          <w:p w14:paraId="72282C82" w14:textId="77777777" w:rsidR="001E396C" w:rsidRPr="007C6739" w:rsidRDefault="001E396C" w:rsidP="00996ABA">
            <w:pPr>
              <w:pStyle w:val="a3"/>
              <w:jc w:val="left"/>
            </w:pPr>
            <w:r w:rsidRPr="007C6739">
              <w:t xml:space="preserve">Петрик </w:t>
            </w:r>
          </w:p>
          <w:p w14:paraId="0A40788E" w14:textId="77777777" w:rsidR="001E396C" w:rsidRPr="007C6739" w:rsidRDefault="001E396C" w:rsidP="00996ABA">
            <w:pPr>
              <w:pStyle w:val="a3"/>
              <w:jc w:val="left"/>
            </w:pPr>
            <w:r w:rsidRPr="007C6739">
              <w:t>Юрій Федорович</w:t>
            </w:r>
          </w:p>
        </w:tc>
        <w:tc>
          <w:tcPr>
            <w:tcW w:w="6338" w:type="dxa"/>
          </w:tcPr>
          <w:p w14:paraId="665DA6D7" w14:textId="3965F666" w:rsidR="001E396C" w:rsidRPr="007C6739" w:rsidRDefault="001E396C" w:rsidP="00996ABA">
            <w:pPr>
              <w:pStyle w:val="a3"/>
              <w:numPr>
                <w:ilvl w:val="0"/>
                <w:numId w:val="7"/>
              </w:numPr>
            </w:pPr>
            <w:r w:rsidRPr="007C6739">
              <w:t>начальник управління освіти та науки Білоцерківської міської ради;</w:t>
            </w:r>
          </w:p>
        </w:tc>
      </w:tr>
      <w:tr w:rsidR="000C726E" w:rsidRPr="007C6739" w14:paraId="47298D96" w14:textId="77777777" w:rsidTr="000C726E">
        <w:trPr>
          <w:trHeight w:val="700"/>
        </w:trPr>
        <w:tc>
          <w:tcPr>
            <w:tcW w:w="3125" w:type="dxa"/>
          </w:tcPr>
          <w:p w14:paraId="7CE0375E" w14:textId="77777777" w:rsidR="0064214A" w:rsidRDefault="0064214A" w:rsidP="000C726E">
            <w:pPr>
              <w:pStyle w:val="a3"/>
              <w:jc w:val="left"/>
            </w:pPr>
            <w:r>
              <w:t>П</w:t>
            </w:r>
            <w:r w:rsidRPr="0064214A">
              <w:t xml:space="preserve">овстянко </w:t>
            </w:r>
          </w:p>
          <w:p w14:paraId="4DC85071" w14:textId="53EB170D" w:rsidR="000C726E" w:rsidRPr="007C6739" w:rsidRDefault="0064214A" w:rsidP="000C726E">
            <w:pPr>
              <w:pStyle w:val="a3"/>
              <w:jc w:val="left"/>
            </w:pPr>
            <w:r w:rsidRPr="0064214A">
              <w:t>Олександр Володимирович</w:t>
            </w:r>
          </w:p>
        </w:tc>
        <w:tc>
          <w:tcPr>
            <w:tcW w:w="6338" w:type="dxa"/>
          </w:tcPr>
          <w:p w14:paraId="683F6DAD" w14:textId="163EB80F" w:rsidR="000C726E" w:rsidRPr="007C6739" w:rsidRDefault="0064214A" w:rsidP="000C726E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т.в.о</w:t>
            </w:r>
            <w:proofErr w:type="spellEnd"/>
            <w:r>
              <w:t xml:space="preserve">. </w:t>
            </w:r>
            <w:r w:rsidR="000C726E" w:rsidRPr="007C6739">
              <w:t>начальник</w:t>
            </w:r>
            <w:r>
              <w:t>а</w:t>
            </w:r>
            <w:r w:rsidR="000C726E" w:rsidRPr="007C6739">
              <w:t xml:space="preserve"> управління з питань надзвичайних ситуацій та цивільного захисту населення Білоцерківської міської  ради;</w:t>
            </w:r>
          </w:p>
          <w:p w14:paraId="0851DA1F" w14:textId="77777777" w:rsidR="000C726E" w:rsidRPr="007C6739" w:rsidRDefault="000C726E" w:rsidP="000C726E">
            <w:pPr>
              <w:pStyle w:val="a3"/>
            </w:pPr>
          </w:p>
        </w:tc>
      </w:tr>
      <w:tr w:rsidR="0096770D" w:rsidRPr="007C6739" w14:paraId="495DE02A" w14:textId="77777777" w:rsidTr="000C726E">
        <w:trPr>
          <w:trHeight w:val="700"/>
        </w:trPr>
        <w:tc>
          <w:tcPr>
            <w:tcW w:w="3125" w:type="dxa"/>
          </w:tcPr>
          <w:p w14:paraId="2029816B" w14:textId="77777777" w:rsidR="0096770D" w:rsidRPr="007C6739" w:rsidRDefault="0096770D" w:rsidP="00B7194B">
            <w:pPr>
              <w:pStyle w:val="a3"/>
              <w:jc w:val="left"/>
            </w:pPr>
            <w:proofErr w:type="spellStart"/>
            <w:r w:rsidRPr="007C6739">
              <w:t>Томченко</w:t>
            </w:r>
            <w:proofErr w:type="spellEnd"/>
          </w:p>
          <w:p w14:paraId="7356BC1C" w14:textId="77777777" w:rsidR="0096770D" w:rsidRPr="007C6739" w:rsidRDefault="0096770D" w:rsidP="00B7194B">
            <w:pPr>
              <w:pStyle w:val="a3"/>
              <w:jc w:val="left"/>
            </w:pPr>
            <w:r w:rsidRPr="007C6739">
              <w:t>Микола Миколайович</w:t>
            </w:r>
          </w:p>
        </w:tc>
        <w:tc>
          <w:tcPr>
            <w:tcW w:w="6338" w:type="dxa"/>
          </w:tcPr>
          <w:p w14:paraId="617B80FF" w14:textId="46C97087" w:rsidR="0096770D" w:rsidRPr="007C6739" w:rsidRDefault="0096770D" w:rsidP="0096770D">
            <w:pPr>
              <w:pStyle w:val="a3"/>
              <w:numPr>
                <w:ilvl w:val="0"/>
                <w:numId w:val="7"/>
              </w:numPr>
            </w:pPr>
            <w:r w:rsidRPr="007C6739">
              <w:t xml:space="preserve">провідний інженер Південного регіону, Центр з ремонту та експлуатації розподільчих мереж, Департамент з експлуатації розподільчих мереж, Операційна </w:t>
            </w:r>
            <w:r w:rsidR="007C6739" w:rsidRPr="007C6739">
              <w:t>дирекція</w:t>
            </w:r>
            <w:r w:rsidRPr="007C6739">
              <w:t>, ПрАТ «ДТЕК» Київські Регіональні Електромережі»;</w:t>
            </w:r>
          </w:p>
          <w:p w14:paraId="5A10962B" w14:textId="77777777" w:rsidR="0096770D" w:rsidRPr="007C6739" w:rsidRDefault="0096770D" w:rsidP="00B7194B">
            <w:pPr>
              <w:pStyle w:val="a3"/>
            </w:pPr>
          </w:p>
        </w:tc>
      </w:tr>
      <w:tr w:rsidR="001E396C" w:rsidRPr="007C6739" w14:paraId="582C4718" w14:textId="77777777" w:rsidTr="000C726E">
        <w:trPr>
          <w:trHeight w:val="700"/>
        </w:trPr>
        <w:tc>
          <w:tcPr>
            <w:tcW w:w="3125" w:type="dxa"/>
          </w:tcPr>
          <w:p w14:paraId="69890391" w14:textId="77777777" w:rsidR="001E396C" w:rsidRPr="007C6739" w:rsidRDefault="001E396C" w:rsidP="00B7194B">
            <w:pPr>
              <w:pStyle w:val="a3"/>
              <w:tabs>
                <w:tab w:val="left" w:pos="2917"/>
              </w:tabs>
              <w:jc w:val="left"/>
            </w:pPr>
            <w:proofErr w:type="spellStart"/>
            <w:r w:rsidRPr="007C6739">
              <w:t>Фурсенко</w:t>
            </w:r>
            <w:proofErr w:type="spellEnd"/>
          </w:p>
          <w:p w14:paraId="485AC9C9" w14:textId="77777777" w:rsidR="001E396C" w:rsidRPr="007C6739" w:rsidRDefault="001E396C" w:rsidP="00B7194B">
            <w:pPr>
              <w:pStyle w:val="a3"/>
              <w:tabs>
                <w:tab w:val="left" w:pos="2917"/>
              </w:tabs>
              <w:jc w:val="left"/>
            </w:pPr>
            <w:r w:rsidRPr="007C6739">
              <w:t>Сергій Анатолійович</w:t>
            </w:r>
          </w:p>
        </w:tc>
        <w:tc>
          <w:tcPr>
            <w:tcW w:w="6338" w:type="dxa"/>
          </w:tcPr>
          <w:p w14:paraId="5DFC0460" w14:textId="77777777" w:rsidR="001E396C" w:rsidRPr="007C6739" w:rsidRDefault="001E396C" w:rsidP="0096770D">
            <w:pPr>
              <w:pStyle w:val="a3"/>
              <w:numPr>
                <w:ilvl w:val="0"/>
                <w:numId w:val="7"/>
              </w:numPr>
            </w:pPr>
            <w:r w:rsidRPr="007C6739">
              <w:t>головний інженер комунального підприємства Білоцерківської міськ</w:t>
            </w:r>
            <w:r w:rsidR="00E37895" w:rsidRPr="007C6739">
              <w:t>ої ради «</w:t>
            </w:r>
            <w:proofErr w:type="spellStart"/>
            <w:r w:rsidR="00E37895" w:rsidRPr="007C6739">
              <w:t>Білоцерківтепломережа</w:t>
            </w:r>
            <w:proofErr w:type="spellEnd"/>
            <w:r w:rsidR="00E37895" w:rsidRPr="007C6739">
              <w:t>»;</w:t>
            </w:r>
          </w:p>
          <w:p w14:paraId="2840C758" w14:textId="77777777" w:rsidR="00884F9E" w:rsidRPr="007C6739" w:rsidRDefault="00884F9E" w:rsidP="00B7194B">
            <w:pPr>
              <w:pStyle w:val="a3"/>
            </w:pPr>
          </w:p>
        </w:tc>
      </w:tr>
      <w:tr w:rsidR="00E37895" w:rsidRPr="007C6739" w14:paraId="1F0AE02C" w14:textId="77777777" w:rsidTr="000C726E">
        <w:trPr>
          <w:trHeight w:val="801"/>
        </w:trPr>
        <w:tc>
          <w:tcPr>
            <w:tcW w:w="3125" w:type="dxa"/>
          </w:tcPr>
          <w:p w14:paraId="35B0528A" w14:textId="77777777" w:rsidR="00E37895" w:rsidRPr="007C6739" w:rsidRDefault="00E37895" w:rsidP="00B7194B">
            <w:pPr>
              <w:pStyle w:val="a3"/>
              <w:tabs>
                <w:tab w:val="left" w:pos="2917"/>
              </w:tabs>
              <w:jc w:val="left"/>
            </w:pPr>
            <w:r w:rsidRPr="007C6739">
              <w:t>Ящук</w:t>
            </w:r>
          </w:p>
          <w:p w14:paraId="485B4469" w14:textId="77777777" w:rsidR="00E37895" w:rsidRPr="007C6739" w:rsidRDefault="00E37895" w:rsidP="00B7194B">
            <w:pPr>
              <w:pStyle w:val="a3"/>
              <w:tabs>
                <w:tab w:val="left" w:pos="2917"/>
              </w:tabs>
              <w:jc w:val="left"/>
            </w:pPr>
            <w:r w:rsidRPr="007C6739">
              <w:t>Олександр Іванович</w:t>
            </w:r>
          </w:p>
        </w:tc>
        <w:tc>
          <w:tcPr>
            <w:tcW w:w="6338" w:type="dxa"/>
          </w:tcPr>
          <w:p w14:paraId="705C4689" w14:textId="77777777" w:rsidR="00E37895" w:rsidRPr="007C6739" w:rsidRDefault="00E37895" w:rsidP="0096770D">
            <w:pPr>
              <w:pStyle w:val="a3"/>
              <w:numPr>
                <w:ilvl w:val="0"/>
                <w:numId w:val="7"/>
              </w:numPr>
            </w:pPr>
            <w:r w:rsidRPr="007C6739">
              <w:t>начальник комунального підприємства Білоцерківської міської ради ЖЕК № 1.</w:t>
            </w:r>
          </w:p>
        </w:tc>
      </w:tr>
    </w:tbl>
    <w:p w14:paraId="7F46A8C2" w14:textId="77777777" w:rsidR="001E396C" w:rsidRPr="007C6739" w:rsidRDefault="001E396C" w:rsidP="00B7194B">
      <w:pPr>
        <w:pStyle w:val="a3"/>
      </w:pPr>
    </w:p>
    <w:p w14:paraId="54C52432" w14:textId="77777777" w:rsidR="004F1A0D" w:rsidRPr="007C6739" w:rsidRDefault="004F1A0D" w:rsidP="004F1A0D">
      <w:pPr>
        <w:pStyle w:val="a3"/>
      </w:pPr>
      <w:r w:rsidRPr="007C6739">
        <w:t xml:space="preserve">Керуючий справами виконавчого </w:t>
      </w:r>
    </w:p>
    <w:p w14:paraId="2A0A669C" w14:textId="21DAA204" w:rsidR="001522C8" w:rsidRPr="007C6739" w:rsidRDefault="004F1A0D" w:rsidP="00D42849">
      <w:pPr>
        <w:pStyle w:val="a3"/>
      </w:pPr>
      <w:r w:rsidRPr="007C6739">
        <w:t xml:space="preserve">комітету міської ради </w:t>
      </w:r>
      <w:r w:rsidRPr="007C6739">
        <w:tab/>
      </w:r>
      <w:r w:rsidRPr="007C6739">
        <w:tab/>
      </w:r>
      <w:r w:rsidRPr="007C6739">
        <w:tab/>
      </w:r>
      <w:r w:rsidRPr="007C6739">
        <w:tab/>
      </w:r>
      <w:r w:rsidRPr="007C6739">
        <w:tab/>
        <w:t xml:space="preserve">   </w:t>
      </w:r>
      <w:r w:rsidR="007C6739">
        <w:t xml:space="preserve">               </w:t>
      </w:r>
      <w:r w:rsidRPr="007C6739">
        <w:t xml:space="preserve">    </w:t>
      </w:r>
      <w:r w:rsidR="006E597C" w:rsidRPr="007C6739">
        <w:t xml:space="preserve">Анна ОЛІЙНИК </w:t>
      </w:r>
    </w:p>
    <w:sectPr w:rsidR="001522C8" w:rsidRPr="007C6739" w:rsidSect="00FF09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4EBE" w14:textId="77777777" w:rsidR="00FF0991" w:rsidRDefault="00FF0991" w:rsidP="004F1A0D">
      <w:r>
        <w:separator/>
      </w:r>
    </w:p>
  </w:endnote>
  <w:endnote w:type="continuationSeparator" w:id="0">
    <w:p w14:paraId="0B5B9FE8" w14:textId="77777777" w:rsidR="00FF0991" w:rsidRDefault="00FF0991" w:rsidP="004F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984" w14:textId="77777777" w:rsidR="00FF0991" w:rsidRDefault="00FF0991" w:rsidP="004F1A0D">
      <w:r>
        <w:separator/>
      </w:r>
    </w:p>
  </w:footnote>
  <w:footnote w:type="continuationSeparator" w:id="0">
    <w:p w14:paraId="0F93B86D" w14:textId="77777777" w:rsidR="00FF0991" w:rsidRDefault="00FF0991" w:rsidP="004F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517326"/>
      <w:docPartObj>
        <w:docPartGallery w:val="Page Numbers (Top of Page)"/>
        <w:docPartUnique/>
      </w:docPartObj>
    </w:sdtPr>
    <w:sdtContent>
      <w:p w14:paraId="2863E717" w14:textId="67A621C9" w:rsidR="004F1A0D" w:rsidRDefault="004F1A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6E" w:rsidRPr="000C726E">
          <w:rPr>
            <w:noProof/>
            <w:lang w:val="ru-RU"/>
          </w:rPr>
          <w:t>2</w:t>
        </w:r>
        <w:r>
          <w:fldChar w:fldCharType="end"/>
        </w:r>
      </w:p>
    </w:sdtContent>
  </w:sdt>
  <w:p w14:paraId="1BA52EBB" w14:textId="77777777" w:rsidR="004F1A0D" w:rsidRDefault="00B01D6A" w:rsidP="00884F9E">
    <w:pPr>
      <w:pStyle w:val="a5"/>
      <w:tabs>
        <w:tab w:val="clear" w:pos="4677"/>
        <w:tab w:val="clear" w:pos="9355"/>
        <w:tab w:val="left" w:pos="6645"/>
      </w:tabs>
    </w:pPr>
    <w:r>
      <w:tab/>
      <w:t>Продовження додатка</w:t>
    </w:r>
    <w:r w:rsidR="001D1E5A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7F1"/>
    <w:multiLevelType w:val="hybridMultilevel"/>
    <w:tmpl w:val="3FB68ECA"/>
    <w:lvl w:ilvl="0" w:tplc="D7186E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2DA"/>
    <w:multiLevelType w:val="hybridMultilevel"/>
    <w:tmpl w:val="5D121868"/>
    <w:lvl w:ilvl="0" w:tplc="B6C8C0E4">
      <w:numFmt w:val="bullet"/>
      <w:lvlText w:val="-"/>
      <w:lvlJc w:val="left"/>
      <w:pPr>
        <w:ind w:left="2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9FD5D78"/>
    <w:multiLevelType w:val="hybridMultilevel"/>
    <w:tmpl w:val="8E6C395C"/>
    <w:lvl w:ilvl="0" w:tplc="CA8A988A">
      <w:start w:val="9"/>
      <w:numFmt w:val="bullet"/>
      <w:lvlText w:val="-"/>
      <w:lvlJc w:val="left"/>
      <w:pPr>
        <w:ind w:left="2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42100EFC"/>
    <w:multiLevelType w:val="hybridMultilevel"/>
    <w:tmpl w:val="709804D8"/>
    <w:lvl w:ilvl="0" w:tplc="0B8C5C6E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C903CC"/>
    <w:multiLevelType w:val="hybridMultilevel"/>
    <w:tmpl w:val="9A24D626"/>
    <w:lvl w:ilvl="0" w:tplc="77CAF4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36E6"/>
    <w:multiLevelType w:val="hybridMultilevel"/>
    <w:tmpl w:val="CD6C259C"/>
    <w:lvl w:ilvl="0" w:tplc="FA8ECEF2">
      <w:start w:val="10"/>
      <w:numFmt w:val="bullet"/>
      <w:lvlText w:val="-"/>
      <w:lvlJc w:val="left"/>
      <w:pPr>
        <w:ind w:left="2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78134192"/>
    <w:multiLevelType w:val="hybridMultilevel"/>
    <w:tmpl w:val="24E86034"/>
    <w:lvl w:ilvl="0" w:tplc="189ECF8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10278">
    <w:abstractNumId w:val="3"/>
  </w:num>
  <w:num w:numId="2" w16cid:durableId="2109304562">
    <w:abstractNumId w:val="6"/>
  </w:num>
  <w:num w:numId="3" w16cid:durableId="642780258">
    <w:abstractNumId w:val="2"/>
  </w:num>
  <w:num w:numId="4" w16cid:durableId="2146120427">
    <w:abstractNumId w:val="4"/>
  </w:num>
  <w:num w:numId="5" w16cid:durableId="611667282">
    <w:abstractNumId w:val="1"/>
  </w:num>
  <w:num w:numId="6" w16cid:durableId="609509594">
    <w:abstractNumId w:val="5"/>
  </w:num>
  <w:num w:numId="7" w16cid:durableId="172813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5"/>
    <w:rsid w:val="0007696C"/>
    <w:rsid w:val="000C726E"/>
    <w:rsid w:val="000E4656"/>
    <w:rsid w:val="001522C8"/>
    <w:rsid w:val="001D1E5A"/>
    <w:rsid w:val="001D6B7C"/>
    <w:rsid w:val="001E396C"/>
    <w:rsid w:val="001E4B0F"/>
    <w:rsid w:val="00232B9C"/>
    <w:rsid w:val="00241860"/>
    <w:rsid w:val="00291A93"/>
    <w:rsid w:val="00342DB4"/>
    <w:rsid w:val="003D2FA1"/>
    <w:rsid w:val="003D35C9"/>
    <w:rsid w:val="003E650E"/>
    <w:rsid w:val="00413B5E"/>
    <w:rsid w:val="004A5EB3"/>
    <w:rsid w:val="004B1AE3"/>
    <w:rsid w:val="004D11C3"/>
    <w:rsid w:val="004D3AF2"/>
    <w:rsid w:val="004F1A0D"/>
    <w:rsid w:val="005130D2"/>
    <w:rsid w:val="00620F26"/>
    <w:rsid w:val="00632222"/>
    <w:rsid w:val="00634D5C"/>
    <w:rsid w:val="0064214A"/>
    <w:rsid w:val="00674171"/>
    <w:rsid w:val="0069272C"/>
    <w:rsid w:val="006E597C"/>
    <w:rsid w:val="00776D26"/>
    <w:rsid w:val="00780E4B"/>
    <w:rsid w:val="00781CE5"/>
    <w:rsid w:val="007C6739"/>
    <w:rsid w:val="007E3D16"/>
    <w:rsid w:val="007E7F0B"/>
    <w:rsid w:val="008729A4"/>
    <w:rsid w:val="00884F9E"/>
    <w:rsid w:val="008A78DC"/>
    <w:rsid w:val="00905F2B"/>
    <w:rsid w:val="009255A2"/>
    <w:rsid w:val="00926FB5"/>
    <w:rsid w:val="00934D80"/>
    <w:rsid w:val="0096770D"/>
    <w:rsid w:val="009942A6"/>
    <w:rsid w:val="00996ABA"/>
    <w:rsid w:val="009B76C4"/>
    <w:rsid w:val="009F2DDB"/>
    <w:rsid w:val="00AA64E0"/>
    <w:rsid w:val="00AB334B"/>
    <w:rsid w:val="00AF4048"/>
    <w:rsid w:val="00B01D6A"/>
    <w:rsid w:val="00B7194B"/>
    <w:rsid w:val="00C62625"/>
    <w:rsid w:val="00CC0C39"/>
    <w:rsid w:val="00CE0646"/>
    <w:rsid w:val="00D42849"/>
    <w:rsid w:val="00DE1ECF"/>
    <w:rsid w:val="00E37895"/>
    <w:rsid w:val="00E40009"/>
    <w:rsid w:val="00E82699"/>
    <w:rsid w:val="00E86E80"/>
    <w:rsid w:val="00F3592F"/>
    <w:rsid w:val="00F62128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C6BE5"/>
  <w15:chartTrackingRefBased/>
  <w15:docId w15:val="{D6EC2E18-AB25-4672-87B7-7C9E777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A0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F1A0D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F1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A0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F1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A0D"/>
    <w:rPr>
      <w:rFonts w:ascii="Times New Roman" w:eastAsia="Calibri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96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6770D"/>
    <w:pPr>
      <w:spacing w:after="0" w:line="240" w:lineRule="auto"/>
    </w:pPr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96A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ABA"/>
    <w:rPr>
      <w:rFonts w:ascii="Segoe UI" w:eastAsia="Calibri" w:hAnsi="Segoe UI" w:cs="Segoe UI"/>
      <w:sz w:val="18"/>
      <w:szCs w:val="18"/>
      <w:lang w:val="uk-UA" w:eastAsia="ru-RU"/>
    </w:rPr>
  </w:style>
  <w:style w:type="paragraph" w:styleId="ad">
    <w:name w:val="List Paragraph"/>
    <w:basedOn w:val="a"/>
    <w:uiPriority w:val="34"/>
    <w:qFormat/>
    <w:rsid w:val="009F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4</cp:revision>
  <cp:lastPrinted>2024-03-14T12:18:00Z</cp:lastPrinted>
  <dcterms:created xsi:type="dcterms:W3CDTF">2023-03-24T13:03:00Z</dcterms:created>
  <dcterms:modified xsi:type="dcterms:W3CDTF">2024-03-14T12:19:00Z</dcterms:modified>
</cp:coreProperties>
</file>